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3DB4A" w14:textId="77777777" w:rsidR="003D3D95" w:rsidRPr="003D3D95" w:rsidRDefault="003D3D95" w:rsidP="003D3D95">
      <w:pPr>
        <w:jc w:val="center"/>
        <w:rPr>
          <w:b/>
          <w:bCs/>
        </w:rPr>
      </w:pPr>
      <w:r w:rsidRPr="003D3D95">
        <w:rPr>
          <w:b/>
          <w:bCs/>
        </w:rPr>
        <w:t>DIAGNOZA SZKOLNA</w:t>
      </w:r>
    </w:p>
    <w:p w14:paraId="412C8D60" w14:textId="3B6782FF" w:rsidR="00EE52F2" w:rsidRDefault="003D3D95" w:rsidP="003D3D95">
      <w:pPr>
        <w:jc w:val="center"/>
        <w:rPr>
          <w:b/>
          <w:bCs/>
        </w:rPr>
      </w:pPr>
      <w:r w:rsidRPr="003D3D95">
        <w:rPr>
          <w:b/>
          <w:bCs/>
        </w:rPr>
        <w:t xml:space="preserve">Szkoła Podstawowa. Klasy </w:t>
      </w:r>
      <w:r w:rsidR="003178E8">
        <w:rPr>
          <w:b/>
          <w:bCs/>
        </w:rPr>
        <w:t>4</w:t>
      </w:r>
      <w:r w:rsidR="0030620F" w:rsidRPr="0030620F">
        <w:rPr>
          <w:b/>
          <w:bCs/>
        </w:rPr>
        <w:t>–</w:t>
      </w:r>
      <w:r w:rsidR="003178E8">
        <w:rPr>
          <w:b/>
          <w:bCs/>
        </w:rPr>
        <w:t>8</w:t>
      </w:r>
      <w:r w:rsidRPr="003D3D95">
        <w:rPr>
          <w:b/>
          <w:bCs/>
        </w:rPr>
        <w:t xml:space="preserve">. </w:t>
      </w:r>
    </w:p>
    <w:p w14:paraId="03FC81DD" w14:textId="2CBB4D44" w:rsidR="00FF6D6E" w:rsidRDefault="00C62944" w:rsidP="003D3D95">
      <w:pPr>
        <w:jc w:val="center"/>
        <w:rPr>
          <w:b/>
          <w:bCs/>
        </w:rPr>
      </w:pPr>
      <w:r>
        <w:rPr>
          <w:b/>
          <w:bCs/>
        </w:rPr>
        <w:t xml:space="preserve">Klasa </w:t>
      </w:r>
      <w:r w:rsidR="006628AB">
        <w:rPr>
          <w:b/>
          <w:bCs/>
        </w:rPr>
        <w:t>5</w:t>
      </w:r>
      <w:r w:rsidR="00EE52F2">
        <w:rPr>
          <w:b/>
          <w:bCs/>
        </w:rPr>
        <w:t xml:space="preserve">. Test na </w:t>
      </w:r>
      <w:r w:rsidR="0037326E">
        <w:rPr>
          <w:b/>
          <w:bCs/>
        </w:rPr>
        <w:t>koniec</w:t>
      </w:r>
      <w:r w:rsidR="00EE52F2">
        <w:rPr>
          <w:b/>
          <w:bCs/>
        </w:rPr>
        <w:t xml:space="preserve"> roku</w:t>
      </w:r>
      <w:r w:rsidR="009E0A91">
        <w:rPr>
          <w:b/>
          <w:bCs/>
        </w:rPr>
        <w:t xml:space="preserve"> szkolnego</w:t>
      </w:r>
      <w:r w:rsidR="00EE52F2">
        <w:rPr>
          <w:b/>
          <w:bCs/>
        </w:rPr>
        <w:t xml:space="preserve">. Grupa </w:t>
      </w:r>
      <w:r w:rsidR="008F4A69">
        <w:rPr>
          <w:b/>
          <w:bCs/>
        </w:rPr>
        <w:t>B</w:t>
      </w:r>
    </w:p>
    <w:p w14:paraId="2C516867" w14:textId="77777777" w:rsidR="00C7441F" w:rsidRDefault="00C7441F" w:rsidP="00F718F1">
      <w:pPr>
        <w:rPr>
          <w:u w:val="single"/>
        </w:rPr>
        <w:sectPr w:rsidR="00C7441F">
          <w:headerReference w:type="default" r:id="rId9"/>
          <w:footerReference w:type="default" r:id="rId10"/>
          <w:pgSz w:w="11906" w:h="16838"/>
          <w:pgMar w:top="1417" w:right="1417" w:bottom="1417" w:left="1417" w:header="708" w:footer="708" w:gutter="0"/>
          <w:cols w:space="708"/>
          <w:docGrid w:linePitch="360"/>
        </w:sectPr>
      </w:pPr>
    </w:p>
    <w:p w14:paraId="44338631" w14:textId="77777777" w:rsidR="00EE52F2" w:rsidRDefault="00EE52F2" w:rsidP="00EE52F2">
      <w:pPr>
        <w:rPr>
          <w:b/>
          <w:bCs/>
        </w:rPr>
      </w:pPr>
    </w:p>
    <w:p w14:paraId="1A692DD7" w14:textId="6538842C" w:rsidR="00EE52F2" w:rsidRPr="00EE52F2" w:rsidRDefault="00EE52F2" w:rsidP="00EE52F2">
      <w:pPr>
        <w:rPr>
          <w:b/>
          <w:bCs/>
        </w:rPr>
      </w:pPr>
      <w:r w:rsidRPr="00EE52F2">
        <w:rPr>
          <w:b/>
          <w:bCs/>
        </w:rPr>
        <w:t>KLUCZ</w:t>
      </w:r>
    </w:p>
    <w:p w14:paraId="3AD32BB7" w14:textId="0294B81F" w:rsidR="00BA1541" w:rsidRDefault="00F31997" w:rsidP="00BA1541">
      <w:r w:rsidRPr="00FC415D">
        <w:rPr>
          <w:b/>
          <w:bCs/>
        </w:rPr>
        <w:t>Zad</w:t>
      </w:r>
      <w:r w:rsidR="00C7441F">
        <w:rPr>
          <w:b/>
          <w:bCs/>
        </w:rPr>
        <w:t>anie</w:t>
      </w:r>
      <w:r w:rsidRPr="00FC415D">
        <w:rPr>
          <w:b/>
          <w:bCs/>
        </w:rPr>
        <w:t xml:space="preserve"> 1</w:t>
      </w:r>
      <w:r w:rsidR="00C7441F">
        <w:rPr>
          <w:b/>
          <w:bCs/>
        </w:rPr>
        <w:t xml:space="preserve">: </w:t>
      </w:r>
      <w:r w:rsidR="00047599" w:rsidRPr="0085348E">
        <w:t>1</w:t>
      </w:r>
      <w:r w:rsidR="00047599">
        <w:t xml:space="preserve"> B  2 C  3 C  4 B</w:t>
      </w:r>
    </w:p>
    <w:p w14:paraId="17D0AACA" w14:textId="7ED35225" w:rsidR="00FC415D" w:rsidRPr="00D37C86" w:rsidRDefault="00FC415D">
      <w:pPr>
        <w:rPr>
          <w:b/>
          <w:bCs/>
        </w:rPr>
      </w:pPr>
      <w:r w:rsidRPr="00B21EF0">
        <w:rPr>
          <w:b/>
          <w:bCs/>
        </w:rPr>
        <w:t>Zad</w:t>
      </w:r>
      <w:r w:rsidR="00D37C86">
        <w:rPr>
          <w:b/>
          <w:bCs/>
        </w:rPr>
        <w:t>anie</w:t>
      </w:r>
      <w:r w:rsidRPr="00B21EF0">
        <w:rPr>
          <w:b/>
          <w:bCs/>
        </w:rPr>
        <w:t xml:space="preserve"> 2</w:t>
      </w:r>
      <w:r w:rsidR="00D37C86">
        <w:rPr>
          <w:b/>
          <w:bCs/>
        </w:rPr>
        <w:t xml:space="preserve">: </w:t>
      </w:r>
      <w:r w:rsidR="00A424BB" w:rsidRPr="0085348E">
        <w:t>1</w:t>
      </w:r>
      <w:r w:rsidR="00A424BB">
        <w:t xml:space="preserve"> A  2 B  3 D</w:t>
      </w:r>
    </w:p>
    <w:p w14:paraId="522ABF79" w14:textId="2A9E366D" w:rsidR="00E21896" w:rsidRDefault="009C4C71" w:rsidP="00E21896">
      <w:r w:rsidRPr="009C4C71">
        <w:rPr>
          <w:b/>
          <w:bCs/>
        </w:rPr>
        <w:t>Zad</w:t>
      </w:r>
      <w:r w:rsidR="00D37C86">
        <w:rPr>
          <w:b/>
          <w:bCs/>
        </w:rPr>
        <w:t>anie</w:t>
      </w:r>
      <w:r w:rsidRPr="009C4C71">
        <w:rPr>
          <w:b/>
          <w:bCs/>
        </w:rPr>
        <w:t xml:space="preserve"> 3</w:t>
      </w:r>
      <w:r w:rsidR="00D37C86">
        <w:rPr>
          <w:b/>
          <w:bCs/>
        </w:rPr>
        <w:t xml:space="preserve">: </w:t>
      </w:r>
      <w:r w:rsidR="00E77B2A" w:rsidRPr="0085348E">
        <w:t>1</w:t>
      </w:r>
      <w:r w:rsidR="00E77B2A">
        <w:t xml:space="preserve"> C  2 A  3 D</w:t>
      </w:r>
    </w:p>
    <w:p w14:paraId="328D1DE0" w14:textId="6B6E59AF" w:rsidR="00170324" w:rsidRPr="00C32C16" w:rsidRDefault="00923264" w:rsidP="00170324">
      <w:r w:rsidRPr="00F20E46">
        <w:rPr>
          <w:b/>
          <w:bCs/>
        </w:rPr>
        <w:t>Zad</w:t>
      </w:r>
      <w:r w:rsidR="00D37C86" w:rsidRPr="00F20E46">
        <w:rPr>
          <w:b/>
          <w:bCs/>
        </w:rPr>
        <w:t>anie</w:t>
      </w:r>
      <w:r w:rsidRPr="00F20E46">
        <w:rPr>
          <w:b/>
          <w:bCs/>
        </w:rPr>
        <w:t xml:space="preserve"> 4</w:t>
      </w:r>
      <w:r w:rsidR="00D37C86" w:rsidRPr="00F20E46">
        <w:rPr>
          <w:b/>
          <w:bCs/>
        </w:rPr>
        <w:t xml:space="preserve">: </w:t>
      </w:r>
      <w:r w:rsidR="005E1631" w:rsidRPr="0085348E">
        <w:t>1</w:t>
      </w:r>
      <w:r w:rsidR="005E1631">
        <w:t xml:space="preserve"> B  2 C  3 A</w:t>
      </w:r>
    </w:p>
    <w:p w14:paraId="0189E439" w14:textId="03219759" w:rsidR="0029768C" w:rsidRPr="00C609C9" w:rsidRDefault="00E473A1" w:rsidP="0029768C">
      <w:pPr>
        <w:rPr>
          <w:rFonts w:ascii="Segoe UI Symbol" w:hAnsi="Segoe UI Symbol" w:cs="Segoe UI Symbol"/>
        </w:rPr>
      </w:pPr>
      <w:r w:rsidRPr="001A52BC">
        <w:rPr>
          <w:b/>
          <w:bCs/>
          <w:lang w:val="es-ES"/>
        </w:rPr>
        <w:t>Zad</w:t>
      </w:r>
      <w:r w:rsidR="00D37C86">
        <w:rPr>
          <w:b/>
          <w:bCs/>
          <w:lang w:val="es-ES"/>
        </w:rPr>
        <w:t>anie</w:t>
      </w:r>
      <w:r w:rsidRPr="001A52BC">
        <w:rPr>
          <w:b/>
          <w:bCs/>
          <w:lang w:val="es-ES"/>
        </w:rPr>
        <w:t xml:space="preserve"> 5</w:t>
      </w:r>
      <w:r w:rsidR="00D37C86">
        <w:rPr>
          <w:b/>
          <w:bCs/>
          <w:lang w:val="es-ES"/>
        </w:rPr>
        <w:t xml:space="preserve">: </w:t>
      </w:r>
      <w:r w:rsidR="006A2DDC" w:rsidRPr="0085348E">
        <w:t>1</w:t>
      </w:r>
      <w:r w:rsidR="006A2DDC">
        <w:t xml:space="preserve"> C  2 A  3 D</w:t>
      </w:r>
    </w:p>
    <w:p w14:paraId="22CEBB2D" w14:textId="48DA7EFE" w:rsidR="0008526A" w:rsidRPr="00C609C9" w:rsidRDefault="0008526A" w:rsidP="0029768C">
      <w:r w:rsidRPr="001A52BC">
        <w:rPr>
          <w:b/>
          <w:bCs/>
          <w:lang w:val="es-ES"/>
        </w:rPr>
        <w:t>Zad</w:t>
      </w:r>
      <w:r>
        <w:rPr>
          <w:b/>
          <w:bCs/>
          <w:lang w:val="es-ES"/>
        </w:rPr>
        <w:t>anie</w:t>
      </w:r>
      <w:r w:rsidRPr="001A52BC">
        <w:rPr>
          <w:b/>
          <w:bCs/>
          <w:lang w:val="es-ES"/>
        </w:rPr>
        <w:t xml:space="preserve"> </w:t>
      </w:r>
      <w:r>
        <w:rPr>
          <w:b/>
          <w:bCs/>
          <w:lang w:val="es-ES"/>
        </w:rPr>
        <w:t xml:space="preserve">6: </w:t>
      </w:r>
      <w:r w:rsidR="007233B7" w:rsidRPr="00B627D6">
        <w:t>1 A  2 A  3 C</w:t>
      </w:r>
    </w:p>
    <w:p w14:paraId="75579122" w14:textId="469CFC27" w:rsidR="009A3C63" w:rsidRPr="00631D4A" w:rsidRDefault="003C4A63" w:rsidP="009A3C63">
      <w:r w:rsidRPr="001A52BC">
        <w:rPr>
          <w:b/>
          <w:bCs/>
          <w:lang w:val="es-ES"/>
        </w:rPr>
        <w:t>Zad</w:t>
      </w:r>
      <w:r>
        <w:rPr>
          <w:b/>
          <w:bCs/>
          <w:lang w:val="es-ES"/>
        </w:rPr>
        <w:t>anie</w:t>
      </w:r>
      <w:r w:rsidRPr="001A52BC">
        <w:rPr>
          <w:b/>
          <w:bCs/>
          <w:lang w:val="es-ES"/>
        </w:rPr>
        <w:t xml:space="preserve"> </w:t>
      </w:r>
      <w:r>
        <w:rPr>
          <w:b/>
          <w:bCs/>
          <w:lang w:val="es-ES"/>
        </w:rPr>
        <w:t xml:space="preserve">7: </w:t>
      </w:r>
      <w:r w:rsidR="00D13E3C" w:rsidRPr="006371A3">
        <w:t>1 False  2 True  3 True</w:t>
      </w:r>
    </w:p>
    <w:p w14:paraId="0BC36D78" w14:textId="2375AD57" w:rsidR="00EE6BAB" w:rsidRPr="006371A3" w:rsidRDefault="00EE6BAB" w:rsidP="009A3C63">
      <w:pPr>
        <w:rPr>
          <w:rFonts w:ascii="Calibri" w:hAnsi="Calibri" w:cs="Calibri"/>
          <w:color w:val="000000"/>
        </w:rPr>
      </w:pPr>
      <w:r w:rsidRPr="001A52BC">
        <w:rPr>
          <w:b/>
          <w:bCs/>
          <w:lang w:val="es-ES"/>
        </w:rPr>
        <w:t>Zad</w:t>
      </w:r>
      <w:r>
        <w:rPr>
          <w:b/>
          <w:bCs/>
          <w:lang w:val="es-ES"/>
        </w:rPr>
        <w:t>anie</w:t>
      </w:r>
      <w:r w:rsidRPr="001A52BC">
        <w:rPr>
          <w:b/>
          <w:bCs/>
          <w:lang w:val="es-ES"/>
        </w:rPr>
        <w:t xml:space="preserve"> </w:t>
      </w:r>
      <w:r>
        <w:rPr>
          <w:b/>
          <w:bCs/>
          <w:lang w:val="es-ES"/>
        </w:rPr>
        <w:t xml:space="preserve">8: </w:t>
      </w:r>
      <w:r w:rsidR="006371A3" w:rsidRPr="006371A3">
        <w:t>1 B  2 A  3 A</w:t>
      </w:r>
    </w:p>
    <w:p w14:paraId="2F0AC3E9" w14:textId="38980943" w:rsidR="005D6CDD" w:rsidRPr="00773E08" w:rsidRDefault="005D6CDD" w:rsidP="005D6CDD">
      <w:pPr>
        <w:pStyle w:val="NormalnyWeb"/>
        <w:spacing w:before="0" w:beforeAutospacing="0" w:after="160" w:afterAutospacing="0"/>
        <w:rPr>
          <w:lang w:val="es-ES"/>
        </w:rPr>
      </w:pPr>
      <w:r w:rsidRPr="00773E08">
        <w:rPr>
          <w:rFonts w:ascii="Calibri" w:hAnsi="Calibri" w:cs="Calibri"/>
          <w:b/>
          <w:bCs/>
          <w:color w:val="000000"/>
          <w:sz w:val="22"/>
          <w:szCs w:val="22"/>
          <w:lang w:val="es-ES"/>
        </w:rPr>
        <w:t>Zad</w:t>
      </w:r>
      <w:r w:rsidRPr="005D6CDD">
        <w:rPr>
          <w:rFonts w:ascii="Calibri" w:hAnsi="Calibri" w:cs="Calibri"/>
          <w:b/>
          <w:bCs/>
          <w:color w:val="000000"/>
          <w:sz w:val="22"/>
          <w:szCs w:val="22"/>
        </w:rPr>
        <w:t>anie</w:t>
      </w:r>
      <w:r w:rsidRPr="00773E08">
        <w:rPr>
          <w:rFonts w:ascii="Calibri" w:hAnsi="Calibri" w:cs="Calibri"/>
          <w:b/>
          <w:bCs/>
          <w:color w:val="000000"/>
          <w:sz w:val="22"/>
          <w:szCs w:val="22"/>
          <w:lang w:val="es-ES"/>
        </w:rPr>
        <w:t xml:space="preserve"> 9</w:t>
      </w:r>
      <w:r w:rsidRPr="005D6CDD">
        <w:rPr>
          <w:rFonts w:ascii="Calibri" w:hAnsi="Calibri" w:cs="Calibri"/>
          <w:b/>
          <w:bCs/>
          <w:color w:val="000000"/>
          <w:sz w:val="22"/>
          <w:szCs w:val="22"/>
        </w:rPr>
        <w:t>:</w:t>
      </w:r>
      <w:r w:rsidRPr="005D6CDD">
        <w:t xml:space="preserve"> </w:t>
      </w:r>
      <w:r w:rsidR="001F5AFF" w:rsidRPr="00AB35B8">
        <w:rPr>
          <w:rFonts w:asciiTheme="minorHAnsi" w:hAnsiTheme="minorHAnsi" w:cstheme="minorHAnsi"/>
          <w:sz w:val="22"/>
          <w:szCs w:val="22"/>
        </w:rPr>
        <w:t>1 A  2 C  3 D</w:t>
      </w:r>
    </w:p>
    <w:p w14:paraId="6DDF798A" w14:textId="1D235C40" w:rsidR="005D6CDD" w:rsidRPr="00847616" w:rsidRDefault="005D6CDD" w:rsidP="005D6CDD">
      <w:pPr>
        <w:pStyle w:val="NormalnyWeb"/>
        <w:spacing w:before="0" w:beforeAutospacing="0" w:after="160" w:afterAutospacing="0"/>
        <w:rPr>
          <w:rFonts w:asciiTheme="minorHAnsi" w:hAnsiTheme="minorHAnsi" w:cstheme="minorHAnsi"/>
          <w:sz w:val="22"/>
          <w:szCs w:val="22"/>
        </w:rPr>
      </w:pPr>
      <w:r w:rsidRPr="00847616">
        <w:rPr>
          <w:rFonts w:ascii="Calibri" w:hAnsi="Calibri" w:cs="Calibri"/>
          <w:b/>
          <w:bCs/>
          <w:color w:val="000000"/>
          <w:sz w:val="22"/>
          <w:szCs w:val="22"/>
        </w:rPr>
        <w:t>Zadanie 10:</w:t>
      </w:r>
      <w:r w:rsidR="00773E08" w:rsidRPr="00847616">
        <w:t xml:space="preserve"> </w:t>
      </w:r>
      <w:r w:rsidR="007742DA" w:rsidRPr="00847616">
        <w:rPr>
          <w:rFonts w:asciiTheme="minorHAnsi" w:hAnsiTheme="minorHAnsi" w:cstheme="minorHAnsi"/>
          <w:sz w:val="22"/>
          <w:szCs w:val="22"/>
        </w:rPr>
        <w:t>Students’ own answers</w:t>
      </w:r>
    </w:p>
    <w:p w14:paraId="287DEC2B" w14:textId="77777777" w:rsidR="00847616" w:rsidRPr="00847616" w:rsidRDefault="00847616" w:rsidP="005D6CDD">
      <w:pPr>
        <w:pStyle w:val="NormalnyWeb"/>
        <w:spacing w:before="0" w:beforeAutospacing="0" w:after="160" w:afterAutospacing="0"/>
      </w:pPr>
    </w:p>
    <w:p w14:paraId="6166B09B" w14:textId="77777777" w:rsidR="00847616" w:rsidRPr="00847616" w:rsidRDefault="00847616" w:rsidP="00847616">
      <w:pPr>
        <w:rPr>
          <w:b/>
          <w:bCs/>
        </w:rPr>
      </w:pPr>
      <w:r w:rsidRPr="00847616">
        <w:rPr>
          <w:b/>
          <w:bCs/>
        </w:rPr>
        <w:t>Kryteria oceniania wypowiedzi pisemnej</w:t>
      </w:r>
    </w:p>
    <w:p w14:paraId="3B920BCA" w14:textId="77777777" w:rsidR="00847616" w:rsidRPr="00847616" w:rsidRDefault="00847616" w:rsidP="00847616">
      <w:pPr>
        <w:rPr>
          <w:b/>
        </w:rPr>
      </w:pPr>
      <w:r w:rsidRPr="00847616">
        <w:rPr>
          <w:b/>
        </w:rPr>
        <w:t>10.1</w:t>
      </w:r>
      <w:r w:rsidRPr="00847616">
        <w:t xml:space="preserve">. </w:t>
      </w:r>
      <w:r w:rsidRPr="00847616">
        <w:rPr>
          <w:b/>
        </w:rPr>
        <w:t>Treść</w:t>
      </w:r>
    </w:p>
    <w:p w14:paraId="6CDB2A48" w14:textId="77777777" w:rsidR="00847616" w:rsidRPr="00847616" w:rsidRDefault="00847616" w:rsidP="00847616">
      <w:r w:rsidRPr="00847616">
        <w:t xml:space="preserve">0 pkt </w:t>
      </w:r>
      <w:r w:rsidRPr="00847616">
        <w:tab/>
        <w:t>Uczeń NIE przedstawił faktów z teraźniejszości – gdzie jest (V.3)</w:t>
      </w:r>
      <w:r w:rsidRPr="00847616">
        <w:tab/>
      </w:r>
      <w:r w:rsidRPr="00847616">
        <w:tab/>
      </w:r>
    </w:p>
    <w:p w14:paraId="2EF20D8F" w14:textId="77777777" w:rsidR="00847616" w:rsidRPr="00847616" w:rsidRDefault="00847616" w:rsidP="00847616">
      <w:r w:rsidRPr="00847616">
        <w:t xml:space="preserve">1 pkt </w:t>
      </w:r>
      <w:r w:rsidRPr="00847616">
        <w:tab/>
        <w:t>Uczeń przedstawił fakty z teraźniejszości – gdzie jest (V.3)</w:t>
      </w:r>
      <w:r w:rsidRPr="00847616">
        <w:tab/>
      </w:r>
      <w:r w:rsidRPr="00847616">
        <w:tab/>
      </w:r>
      <w:r w:rsidRPr="00847616">
        <w:tab/>
      </w:r>
    </w:p>
    <w:p w14:paraId="16FEF51A" w14:textId="77777777" w:rsidR="00847616" w:rsidRPr="00847616" w:rsidRDefault="00847616" w:rsidP="00847616">
      <w:r w:rsidRPr="00847616">
        <w:rPr>
          <w:b/>
        </w:rPr>
        <w:t>10.2</w:t>
      </w:r>
      <w:r w:rsidRPr="00847616">
        <w:t xml:space="preserve"> </w:t>
      </w:r>
      <w:r w:rsidRPr="00847616">
        <w:rPr>
          <w:b/>
        </w:rPr>
        <w:t>Treść</w:t>
      </w:r>
    </w:p>
    <w:p w14:paraId="4E0DAB3B" w14:textId="77777777" w:rsidR="00847616" w:rsidRPr="00847616" w:rsidRDefault="00847616" w:rsidP="00847616">
      <w:r w:rsidRPr="00847616">
        <w:t xml:space="preserve">0 pkt </w:t>
      </w:r>
      <w:r w:rsidRPr="00847616">
        <w:tab/>
        <w:t>Uczeń NIE przedstawił faktów z teraźniejszości – z kim jest (V.3)</w:t>
      </w:r>
      <w:r w:rsidRPr="00847616">
        <w:tab/>
      </w:r>
      <w:r w:rsidRPr="00847616">
        <w:tab/>
      </w:r>
    </w:p>
    <w:p w14:paraId="7D6EC687" w14:textId="77777777" w:rsidR="00847616" w:rsidRPr="00847616" w:rsidRDefault="00847616" w:rsidP="00847616">
      <w:r w:rsidRPr="00847616">
        <w:t xml:space="preserve">1 pkt </w:t>
      </w:r>
      <w:r w:rsidRPr="00847616">
        <w:tab/>
        <w:t>Uczeń przedstawił fakty z teraźniejszości – z kim jest (V.3)</w:t>
      </w:r>
      <w:r w:rsidRPr="00847616">
        <w:tab/>
      </w:r>
      <w:r w:rsidRPr="00847616">
        <w:tab/>
      </w:r>
      <w:r w:rsidRPr="00847616">
        <w:tab/>
      </w:r>
      <w:r w:rsidRPr="00847616">
        <w:tab/>
      </w:r>
    </w:p>
    <w:p w14:paraId="1DC32FEB" w14:textId="77777777" w:rsidR="00847616" w:rsidRPr="00847616" w:rsidRDefault="00847616" w:rsidP="00847616">
      <w:r w:rsidRPr="00847616">
        <w:rPr>
          <w:b/>
        </w:rPr>
        <w:t>10.3</w:t>
      </w:r>
      <w:r w:rsidRPr="00847616">
        <w:t xml:space="preserve"> </w:t>
      </w:r>
      <w:r w:rsidRPr="00847616">
        <w:rPr>
          <w:b/>
        </w:rPr>
        <w:t>Treść</w:t>
      </w:r>
    </w:p>
    <w:p w14:paraId="6411FC0C" w14:textId="77777777" w:rsidR="00847616" w:rsidRPr="00847616" w:rsidRDefault="00847616" w:rsidP="00847616">
      <w:r w:rsidRPr="00847616">
        <w:t xml:space="preserve">0 pkt </w:t>
      </w:r>
      <w:r w:rsidRPr="00847616">
        <w:tab/>
        <w:t>Uczeń NIE opisał, jakie produkty są w sklepie (V.1)</w:t>
      </w:r>
      <w:r w:rsidRPr="00847616">
        <w:tab/>
      </w:r>
    </w:p>
    <w:p w14:paraId="20FF429C" w14:textId="77777777" w:rsidR="00847616" w:rsidRPr="00847616" w:rsidRDefault="00847616" w:rsidP="00847616">
      <w:r w:rsidRPr="00847616">
        <w:t xml:space="preserve">1 pkt </w:t>
      </w:r>
      <w:r w:rsidRPr="00847616">
        <w:tab/>
        <w:t>Uczeń opisał, jakie produkty są w sklepie (V.1)</w:t>
      </w:r>
      <w:r w:rsidRPr="00847616">
        <w:tab/>
      </w:r>
      <w:r w:rsidRPr="00847616">
        <w:tab/>
      </w:r>
    </w:p>
    <w:p w14:paraId="7BAB23E0" w14:textId="77777777" w:rsidR="00847616" w:rsidRPr="00847616" w:rsidRDefault="00847616" w:rsidP="00847616">
      <w:pPr>
        <w:rPr>
          <w:b/>
        </w:rPr>
      </w:pPr>
      <w:r w:rsidRPr="00847616">
        <w:rPr>
          <w:b/>
        </w:rPr>
        <w:t>10.4 Treść</w:t>
      </w:r>
    </w:p>
    <w:p w14:paraId="6F8C33F8" w14:textId="77777777" w:rsidR="00847616" w:rsidRPr="00847616" w:rsidRDefault="00847616" w:rsidP="00847616">
      <w:r w:rsidRPr="00847616">
        <w:t xml:space="preserve">0 pkt </w:t>
      </w:r>
      <w:r w:rsidRPr="00847616">
        <w:tab/>
        <w:t>Uczeń NIE zastosował stylu wypowiedzi adekwatnie do sytuacji  (V.8)</w:t>
      </w:r>
      <w:r w:rsidRPr="00847616">
        <w:tab/>
      </w:r>
    </w:p>
    <w:p w14:paraId="70B2AB00" w14:textId="77777777" w:rsidR="00847616" w:rsidRPr="00847616" w:rsidRDefault="00847616" w:rsidP="00847616">
      <w:r w:rsidRPr="00847616">
        <w:t>1 pkt</w:t>
      </w:r>
      <w:r w:rsidRPr="00847616">
        <w:tab/>
        <w:t>Uczeń zastosował styl wypowiedzi adekwatnie do sytuacji (V.8)</w:t>
      </w:r>
    </w:p>
    <w:p w14:paraId="11570D39" w14:textId="77777777" w:rsidR="00847616" w:rsidRPr="00847616" w:rsidRDefault="00847616" w:rsidP="00847616">
      <w:r w:rsidRPr="00847616">
        <w:rPr>
          <w:b/>
        </w:rPr>
        <w:t>10.5</w:t>
      </w:r>
      <w:r w:rsidRPr="00847616">
        <w:t xml:space="preserve"> </w:t>
      </w:r>
      <w:r w:rsidRPr="00847616">
        <w:rPr>
          <w:b/>
        </w:rPr>
        <w:t>Zakres środków językowych</w:t>
      </w:r>
    </w:p>
    <w:p w14:paraId="53A2FEAD" w14:textId="77777777" w:rsidR="00847616" w:rsidRPr="00847616" w:rsidRDefault="00847616" w:rsidP="00847616">
      <w:r w:rsidRPr="00847616">
        <w:t xml:space="preserve">0 pkt </w:t>
      </w:r>
      <w:r w:rsidRPr="00847616">
        <w:tab/>
        <w:t>W wypowiedzi użyty jest bardzo ograniczony zakres środków językowych</w:t>
      </w:r>
    </w:p>
    <w:p w14:paraId="2F110AD1" w14:textId="77777777" w:rsidR="00847616" w:rsidRPr="00847616" w:rsidRDefault="00847616" w:rsidP="00847616">
      <w:r w:rsidRPr="00847616">
        <w:lastRenderedPageBreak/>
        <w:t>1 pkt</w:t>
      </w:r>
      <w:r w:rsidRPr="00847616">
        <w:tab/>
        <w:t>W wypowiedzi użyty jest dość szeroki zakres środków językowych</w:t>
      </w:r>
    </w:p>
    <w:p w14:paraId="3BD8B0D8" w14:textId="77777777" w:rsidR="00847616" w:rsidRPr="00847616" w:rsidRDefault="00847616" w:rsidP="00847616">
      <w:pPr>
        <w:rPr>
          <w:b/>
        </w:rPr>
      </w:pPr>
      <w:r w:rsidRPr="00847616">
        <w:rPr>
          <w:b/>
        </w:rPr>
        <w:t>10.6 Poprawność środków językowych</w:t>
      </w:r>
    </w:p>
    <w:p w14:paraId="03051BCC" w14:textId="77777777" w:rsidR="00847616" w:rsidRPr="00847616" w:rsidRDefault="00847616" w:rsidP="00847616">
      <w:pPr>
        <w:ind w:left="708" w:hanging="708"/>
      </w:pPr>
      <w:r w:rsidRPr="00847616">
        <w:t xml:space="preserve">0 pkt </w:t>
      </w:r>
      <w:r w:rsidRPr="00847616">
        <w:tab/>
        <w:t xml:space="preserve">W wypowiedzi liczne są błędy (gramatyczne, leksykalne i ortograficzne) zakłócające komunikację </w:t>
      </w:r>
    </w:p>
    <w:p w14:paraId="760825F7" w14:textId="2F7B31FB" w:rsidR="00847616" w:rsidRDefault="00847616" w:rsidP="00847616">
      <w:pPr>
        <w:ind w:left="708" w:hanging="708"/>
      </w:pPr>
      <w:r w:rsidRPr="00847616">
        <w:t xml:space="preserve">1 pkt     </w:t>
      </w:r>
      <w:r w:rsidRPr="00847616">
        <w:tab/>
        <w:t xml:space="preserve">W wypowiedzi nie występują lub występują nieliczne błędy (gramatyczne, leksykalne </w:t>
      </w:r>
      <w:r>
        <w:br/>
      </w:r>
      <w:r w:rsidRPr="00847616">
        <w:t>i ortograficzne), niezakłócające lub sporadycznie zakłócające komunikację</w:t>
      </w:r>
    </w:p>
    <w:p w14:paraId="31331C09" w14:textId="77777777" w:rsidR="009E0EBC" w:rsidRPr="009E0EBC" w:rsidRDefault="009E0EBC" w:rsidP="009E0EBC">
      <w:pPr>
        <w:ind w:left="708" w:hanging="708"/>
      </w:pPr>
      <w:r w:rsidRPr="009E0EBC">
        <w:rPr>
          <w:b/>
          <w:bCs/>
        </w:rPr>
        <w:t>10.7 Spójność i logika wypowiedzi</w:t>
      </w:r>
    </w:p>
    <w:p w14:paraId="10C75FA3" w14:textId="77777777" w:rsidR="009E0EBC" w:rsidRPr="009E0EBC" w:rsidRDefault="009E0EBC" w:rsidP="009E0EBC">
      <w:pPr>
        <w:ind w:left="708" w:hanging="708"/>
      </w:pPr>
      <w:r w:rsidRPr="009E0EBC">
        <w:t xml:space="preserve">0 pkt     Wypowiedź ucznia jest niespójna, zawiera liczne usterki w spójności  </w:t>
      </w:r>
    </w:p>
    <w:p w14:paraId="4BACA5F0" w14:textId="77777777" w:rsidR="009E0EBC" w:rsidRPr="009E0EBC" w:rsidRDefault="009E0EBC" w:rsidP="009E0EBC">
      <w:pPr>
        <w:ind w:left="708" w:hanging="708"/>
      </w:pPr>
      <w:r w:rsidRPr="009E0EBC">
        <w:t>1 pkt     Wypowiedź ucznia jest spójna i logiczna, choć może zawierać drobne usterki w spójności</w:t>
      </w:r>
    </w:p>
    <w:p w14:paraId="78E79EC8" w14:textId="77777777" w:rsidR="009E0EBC" w:rsidRPr="00847616" w:rsidRDefault="009E0EBC" w:rsidP="00847616">
      <w:pPr>
        <w:ind w:left="708" w:hanging="708"/>
      </w:pPr>
    </w:p>
    <w:p w14:paraId="78AAF3F8" w14:textId="77777777" w:rsidR="005D6CDD" w:rsidRPr="00847616" w:rsidRDefault="005D6CDD" w:rsidP="009A3C63"/>
    <w:p w14:paraId="53D9FF2D" w14:textId="5D6944BF" w:rsidR="0028216D" w:rsidRPr="00736207" w:rsidRDefault="0028216D" w:rsidP="0013455E">
      <w:pPr>
        <w:rPr>
          <w:b/>
          <w:bCs/>
          <w:lang w:val="en-US"/>
        </w:rPr>
      </w:pPr>
      <w:r w:rsidRPr="00736207">
        <w:rPr>
          <w:b/>
          <w:bCs/>
          <w:lang w:val="en-US"/>
        </w:rPr>
        <w:t>AUDIOSKRYPT</w:t>
      </w:r>
    </w:p>
    <w:p w14:paraId="65CCD6BF" w14:textId="2B3DEA1E" w:rsidR="00736207" w:rsidRDefault="00525EB7" w:rsidP="00AB35B8">
      <w:pPr>
        <w:spacing w:after="0"/>
        <w:rPr>
          <w:kern w:val="2"/>
          <w:lang w:val="en-US"/>
          <w14:ligatures w14:val="standardContextual"/>
        </w:rPr>
      </w:pPr>
      <w:r>
        <w:rPr>
          <w:b/>
          <w:bCs/>
          <w:kern w:val="2"/>
          <w:lang w:val="en-US"/>
          <w14:ligatures w14:val="standardContextual"/>
        </w:rPr>
        <w:t>Track</w:t>
      </w:r>
      <w:r w:rsidR="00736207" w:rsidRPr="00736207">
        <w:rPr>
          <w:b/>
          <w:bCs/>
          <w:kern w:val="2"/>
          <w:lang w:val="en-US"/>
          <w14:ligatures w14:val="standardContextual"/>
        </w:rPr>
        <w:t xml:space="preserve"> </w:t>
      </w:r>
      <w:r>
        <w:rPr>
          <w:b/>
          <w:bCs/>
          <w:kern w:val="2"/>
          <w:lang w:val="en-US"/>
          <w14:ligatures w14:val="standardContextual"/>
        </w:rPr>
        <w:t>0</w:t>
      </w:r>
      <w:r w:rsidR="00736207" w:rsidRPr="00736207">
        <w:rPr>
          <w:b/>
          <w:bCs/>
          <w:kern w:val="2"/>
          <w:lang w:val="en-US"/>
          <w14:ligatures w14:val="standardContextual"/>
        </w:rPr>
        <w:t>1</w:t>
      </w:r>
      <w:r w:rsidR="00736207" w:rsidRPr="00736207">
        <w:rPr>
          <w:kern w:val="2"/>
          <w:lang w:val="en-US"/>
          <w14:ligatures w14:val="standardContextual"/>
        </w:rPr>
        <w:t xml:space="preserve"> </w:t>
      </w:r>
    </w:p>
    <w:p w14:paraId="47071328" w14:textId="77777777" w:rsidR="00B52A6D" w:rsidRPr="00B52A6D" w:rsidRDefault="00B52A6D" w:rsidP="00AB35B8">
      <w:pPr>
        <w:spacing w:after="0"/>
        <w:rPr>
          <w:b/>
          <w:bCs/>
          <w:kern w:val="2"/>
          <w:lang w:val="en-GB"/>
          <w14:ligatures w14:val="standardContextual"/>
        </w:rPr>
      </w:pPr>
      <w:r w:rsidRPr="00B52A6D">
        <w:rPr>
          <w:b/>
          <w:bCs/>
          <w:kern w:val="2"/>
          <w:lang w:val="en-GB"/>
          <w14:ligatures w14:val="standardContextual"/>
        </w:rPr>
        <w:t xml:space="preserve">1 </w:t>
      </w:r>
      <w:r w:rsidRPr="00B52A6D">
        <w:rPr>
          <w:kern w:val="2"/>
          <w:lang w:val="en-GB"/>
          <w14:ligatures w14:val="standardContextual"/>
        </w:rPr>
        <w:t>Ana, I need some mushrooms and spinach for your favourite pasta. Can you buy them at the greengrocer’s on your way home? Dad is working late today and Danny is at Grandma’s, so the dinner is just for the two of us.</w:t>
      </w:r>
    </w:p>
    <w:p w14:paraId="7576C669" w14:textId="23CDB236" w:rsidR="00B52A6D" w:rsidRPr="00B52A6D" w:rsidRDefault="00B52A6D" w:rsidP="00AB35B8">
      <w:pPr>
        <w:spacing w:after="0"/>
        <w:rPr>
          <w:b/>
          <w:bCs/>
          <w:kern w:val="2"/>
          <w:lang w:val="en-GB"/>
          <w14:ligatures w14:val="standardContextual"/>
        </w:rPr>
      </w:pPr>
      <w:r w:rsidRPr="00B52A6D">
        <w:rPr>
          <w:b/>
          <w:bCs/>
          <w:kern w:val="2"/>
          <w:lang w:val="en-GB"/>
          <w14:ligatures w14:val="standardContextual"/>
        </w:rPr>
        <w:t xml:space="preserve">2 </w:t>
      </w:r>
    </w:p>
    <w:p w14:paraId="68A6A506" w14:textId="253A76F8" w:rsidR="00B52A6D" w:rsidRPr="00B52A6D" w:rsidRDefault="00B52A6D" w:rsidP="00AB35B8">
      <w:pPr>
        <w:spacing w:after="0"/>
        <w:rPr>
          <w:kern w:val="2"/>
          <w:lang w:val="en-GB"/>
          <w14:ligatures w14:val="standardContextual"/>
        </w:rPr>
      </w:pPr>
      <w:r w:rsidRPr="00B52A6D">
        <w:rPr>
          <w:b/>
          <w:bCs/>
          <w:kern w:val="2"/>
          <w:lang w:val="en-GB"/>
          <w14:ligatures w14:val="standardContextual"/>
        </w:rPr>
        <w:t>Mike</w:t>
      </w:r>
      <w:r>
        <w:rPr>
          <w:b/>
          <w:bCs/>
          <w:kern w:val="2"/>
          <w:lang w:val="en-GB"/>
          <w14:ligatures w14:val="standardContextual"/>
        </w:rPr>
        <w:t>:</w:t>
      </w:r>
      <w:r w:rsidRPr="00B52A6D">
        <w:rPr>
          <w:kern w:val="2"/>
          <w:lang w:val="en-GB"/>
          <w14:ligatures w14:val="standardContextual"/>
        </w:rPr>
        <w:t xml:space="preserve"> Hey Emily, it’s me, Mike. Can you hear me?</w:t>
      </w:r>
    </w:p>
    <w:p w14:paraId="5C15D32F" w14:textId="4EF2C828" w:rsidR="00B52A6D" w:rsidRPr="00B52A6D" w:rsidRDefault="00B52A6D" w:rsidP="00AB35B8">
      <w:pPr>
        <w:spacing w:after="0"/>
        <w:rPr>
          <w:kern w:val="2"/>
          <w:lang w:val="en-GB"/>
          <w14:ligatures w14:val="standardContextual"/>
        </w:rPr>
      </w:pPr>
      <w:r w:rsidRPr="00B52A6D">
        <w:rPr>
          <w:b/>
          <w:bCs/>
          <w:kern w:val="2"/>
          <w:lang w:val="en-GB"/>
          <w14:ligatures w14:val="standardContextual"/>
        </w:rPr>
        <w:t>Emily</w:t>
      </w:r>
      <w:r>
        <w:rPr>
          <w:b/>
          <w:bCs/>
          <w:kern w:val="2"/>
          <w:lang w:val="en-GB"/>
          <w14:ligatures w14:val="standardContextual"/>
        </w:rPr>
        <w:t>:</w:t>
      </w:r>
      <w:r w:rsidRPr="00B52A6D">
        <w:rPr>
          <w:kern w:val="2"/>
          <w:lang w:val="en-GB"/>
          <w14:ligatures w14:val="standardContextual"/>
        </w:rPr>
        <w:t xml:space="preserve"> Hi! I can hear really loud music. Are you listening to your new CD again?</w:t>
      </w:r>
    </w:p>
    <w:p w14:paraId="4C53A384" w14:textId="52F58BFC" w:rsidR="00B52A6D" w:rsidRPr="00B52A6D" w:rsidRDefault="00B52A6D" w:rsidP="00AB35B8">
      <w:pPr>
        <w:spacing w:after="0"/>
        <w:rPr>
          <w:kern w:val="2"/>
          <w:lang w:val="en-GB"/>
          <w14:ligatures w14:val="standardContextual"/>
        </w:rPr>
      </w:pPr>
      <w:r w:rsidRPr="00B52A6D">
        <w:rPr>
          <w:b/>
          <w:bCs/>
          <w:kern w:val="2"/>
          <w:lang w:val="en-GB"/>
          <w14:ligatures w14:val="standardContextual"/>
        </w:rPr>
        <w:t>Mike</w:t>
      </w:r>
      <w:r>
        <w:rPr>
          <w:b/>
          <w:bCs/>
          <w:kern w:val="2"/>
          <w:lang w:val="en-GB"/>
          <w14:ligatures w14:val="standardContextual"/>
        </w:rPr>
        <w:t>:</w:t>
      </w:r>
      <w:r w:rsidRPr="00B52A6D">
        <w:rPr>
          <w:b/>
          <w:bCs/>
          <w:kern w:val="2"/>
          <w:lang w:val="en-GB"/>
          <w14:ligatures w14:val="standardContextual"/>
        </w:rPr>
        <w:t xml:space="preserve"> </w:t>
      </w:r>
      <w:r w:rsidRPr="00B52A6D">
        <w:rPr>
          <w:kern w:val="2"/>
          <w:lang w:val="en-GB"/>
          <w14:ligatures w14:val="standardContextual"/>
        </w:rPr>
        <w:t>No, I’m not. I’m at the stadium. My favourite band is on stage now. I can’t believe it! The screen is just like a giant TV! And I can see the singer very well. It’s so exciting!</w:t>
      </w:r>
    </w:p>
    <w:p w14:paraId="3FB4D8F1" w14:textId="77777777" w:rsidR="00B52A6D" w:rsidRPr="00B52A6D" w:rsidRDefault="00B52A6D" w:rsidP="00AB35B8">
      <w:pPr>
        <w:spacing w:after="0"/>
        <w:rPr>
          <w:b/>
          <w:bCs/>
          <w:kern w:val="2"/>
          <w:lang w:val="en-GB"/>
          <w14:ligatures w14:val="standardContextual"/>
        </w:rPr>
      </w:pPr>
      <w:r w:rsidRPr="00B52A6D">
        <w:rPr>
          <w:b/>
          <w:bCs/>
          <w:kern w:val="2"/>
          <w:lang w:val="en-GB"/>
          <w14:ligatures w14:val="standardContextual"/>
        </w:rPr>
        <w:t xml:space="preserve">3 </w:t>
      </w:r>
      <w:r w:rsidRPr="00B52A6D">
        <w:rPr>
          <w:kern w:val="2"/>
          <w:lang w:val="en-GB"/>
          <w14:ligatures w14:val="standardContextual"/>
        </w:rPr>
        <w:t xml:space="preserve">Today in the studio, we’ve got Tim Morrison. He sometimes saves people’s lives, but he’s not </w:t>
      </w:r>
      <w:r w:rsidRPr="00B52A6D">
        <w:rPr>
          <w:kern w:val="2"/>
          <w:lang w:val="en-GB"/>
          <w14:ligatures w14:val="standardContextual"/>
        </w:rPr>
        <w:br/>
        <w:t>a lifeguard. He works in a hospital, but he’s not a doctor. Who is he? Yes, a nurse! Tim, it’s great to have you here.</w:t>
      </w:r>
    </w:p>
    <w:p w14:paraId="17F37529" w14:textId="77777777" w:rsidR="00B52A6D" w:rsidRPr="00B52A6D" w:rsidRDefault="00B52A6D" w:rsidP="00AB35B8">
      <w:pPr>
        <w:spacing w:after="0"/>
        <w:rPr>
          <w:b/>
          <w:bCs/>
          <w:kern w:val="2"/>
          <w:lang w:val="en-GB"/>
          <w14:ligatures w14:val="standardContextual"/>
        </w:rPr>
      </w:pPr>
      <w:r w:rsidRPr="00B52A6D">
        <w:rPr>
          <w:b/>
          <w:bCs/>
          <w:kern w:val="2"/>
          <w:lang w:val="en-GB"/>
          <w14:ligatures w14:val="standardContextual"/>
        </w:rPr>
        <w:t xml:space="preserve">4 </w:t>
      </w:r>
    </w:p>
    <w:p w14:paraId="71E2770A" w14:textId="1CF1FFBD" w:rsidR="00B52A6D" w:rsidRPr="00B52A6D" w:rsidRDefault="00B52A6D" w:rsidP="00AB35B8">
      <w:pPr>
        <w:spacing w:after="0"/>
        <w:rPr>
          <w:kern w:val="2"/>
          <w:lang w:val="en-GB"/>
          <w14:ligatures w14:val="standardContextual"/>
        </w:rPr>
      </w:pPr>
      <w:r w:rsidRPr="00B52A6D">
        <w:rPr>
          <w:b/>
          <w:bCs/>
          <w:kern w:val="2"/>
          <w:lang w:val="en-GB"/>
          <w14:ligatures w14:val="standardContextual"/>
        </w:rPr>
        <w:t>Mark</w:t>
      </w:r>
      <w:r w:rsidR="00FA5214">
        <w:rPr>
          <w:b/>
          <w:bCs/>
          <w:kern w:val="2"/>
          <w:lang w:val="en-GB"/>
          <w14:ligatures w14:val="standardContextual"/>
        </w:rPr>
        <w:t>:</w:t>
      </w:r>
      <w:r w:rsidRPr="00B52A6D">
        <w:rPr>
          <w:kern w:val="2"/>
          <w:lang w:val="en-GB"/>
          <w14:ligatures w14:val="standardContextual"/>
        </w:rPr>
        <w:t xml:space="preserve"> Hi Ewa, I’m calling about our visit to the museum. I don’t know the city very well, and I don’t know how to get there. Is it somewhere near the department store?</w:t>
      </w:r>
    </w:p>
    <w:p w14:paraId="17FDAFF9" w14:textId="655AAB74" w:rsidR="00B52A6D" w:rsidRPr="00B52A6D" w:rsidRDefault="00B52A6D" w:rsidP="00AB35B8">
      <w:pPr>
        <w:spacing w:after="0"/>
        <w:rPr>
          <w:kern w:val="2"/>
          <w:lang w:val="en-GB"/>
          <w14:ligatures w14:val="standardContextual"/>
        </w:rPr>
      </w:pPr>
      <w:r w:rsidRPr="00B52A6D">
        <w:rPr>
          <w:b/>
          <w:bCs/>
          <w:kern w:val="2"/>
          <w:lang w:val="en-GB"/>
          <w14:ligatures w14:val="standardContextual"/>
        </w:rPr>
        <w:t>E</w:t>
      </w:r>
      <w:r w:rsidR="006F5D8B">
        <w:rPr>
          <w:b/>
          <w:bCs/>
          <w:kern w:val="2"/>
          <w:lang w:val="en-GB"/>
          <w14:ligatures w14:val="standardContextual"/>
        </w:rPr>
        <w:t>w</w:t>
      </w:r>
      <w:r w:rsidRPr="00B52A6D">
        <w:rPr>
          <w:b/>
          <w:bCs/>
          <w:kern w:val="2"/>
          <w:lang w:val="en-GB"/>
          <w14:ligatures w14:val="standardContextual"/>
        </w:rPr>
        <w:t>a</w:t>
      </w:r>
      <w:r w:rsidR="00FA5214">
        <w:rPr>
          <w:b/>
          <w:bCs/>
          <w:kern w:val="2"/>
          <w:lang w:val="en-GB"/>
          <w14:ligatures w14:val="standardContextual"/>
        </w:rPr>
        <w:t>:</w:t>
      </w:r>
      <w:r w:rsidRPr="00B52A6D">
        <w:rPr>
          <w:kern w:val="2"/>
          <w:lang w:val="en-GB"/>
          <w14:ligatures w14:val="standardContextual"/>
        </w:rPr>
        <w:t xml:space="preserve"> No, it isn’t. It’s…</w:t>
      </w:r>
    </w:p>
    <w:p w14:paraId="7A54A850" w14:textId="37015448" w:rsidR="00B52A6D" w:rsidRPr="00B52A6D" w:rsidRDefault="00B52A6D" w:rsidP="00AB35B8">
      <w:pPr>
        <w:spacing w:after="0"/>
        <w:rPr>
          <w:kern w:val="2"/>
          <w:lang w:val="en-GB"/>
          <w14:ligatures w14:val="standardContextual"/>
        </w:rPr>
      </w:pPr>
      <w:r w:rsidRPr="00B52A6D">
        <w:rPr>
          <w:b/>
          <w:bCs/>
          <w:kern w:val="2"/>
          <w:lang w:val="en-GB"/>
          <w14:ligatures w14:val="standardContextual"/>
        </w:rPr>
        <w:t>Mark</w:t>
      </w:r>
      <w:r w:rsidR="00FA5214">
        <w:rPr>
          <w:b/>
          <w:bCs/>
          <w:kern w:val="2"/>
          <w:lang w:val="en-GB"/>
          <w14:ligatures w14:val="standardContextual"/>
        </w:rPr>
        <w:t>:</w:t>
      </w:r>
      <w:r w:rsidRPr="00B52A6D">
        <w:rPr>
          <w:kern w:val="2"/>
          <w:lang w:val="en-GB"/>
          <w14:ligatures w14:val="standardContextual"/>
        </w:rPr>
        <w:t xml:space="preserve"> Listen, I’ve got an idea. Can I meet you in the city centre at 4.30? We can go there together. I don’t want to get lost.</w:t>
      </w:r>
    </w:p>
    <w:p w14:paraId="609AE990" w14:textId="0D870807" w:rsidR="00EE7D95" w:rsidRPr="00736207" w:rsidRDefault="00B52A6D" w:rsidP="00AB35B8">
      <w:pPr>
        <w:spacing w:after="0"/>
        <w:rPr>
          <w:kern w:val="2"/>
          <w:lang w:val="en-US"/>
          <w14:ligatures w14:val="standardContextual"/>
        </w:rPr>
      </w:pPr>
      <w:r w:rsidRPr="00B52A6D">
        <w:rPr>
          <w:b/>
          <w:bCs/>
          <w:kern w:val="2"/>
          <w:lang w:val="en-GB"/>
          <w14:ligatures w14:val="standardContextual"/>
        </w:rPr>
        <w:t>E</w:t>
      </w:r>
      <w:r w:rsidR="006F5D8B">
        <w:rPr>
          <w:b/>
          <w:bCs/>
          <w:kern w:val="2"/>
          <w:lang w:val="en-GB"/>
          <w14:ligatures w14:val="standardContextual"/>
        </w:rPr>
        <w:t>w</w:t>
      </w:r>
      <w:r w:rsidRPr="00B52A6D">
        <w:rPr>
          <w:b/>
          <w:bCs/>
          <w:kern w:val="2"/>
          <w:lang w:val="en-GB"/>
          <w14:ligatures w14:val="standardContextual"/>
        </w:rPr>
        <w:t>a</w:t>
      </w:r>
      <w:r w:rsidR="00FA5214">
        <w:rPr>
          <w:b/>
          <w:bCs/>
          <w:kern w:val="2"/>
          <w:lang w:val="en-GB"/>
          <w14:ligatures w14:val="standardContextual"/>
        </w:rPr>
        <w:t>:</w:t>
      </w:r>
      <w:r w:rsidRPr="00B52A6D">
        <w:rPr>
          <w:b/>
          <w:bCs/>
          <w:kern w:val="2"/>
          <w:lang w:val="en-GB"/>
          <w14:ligatures w14:val="standardContextual"/>
        </w:rPr>
        <w:t xml:space="preserve"> </w:t>
      </w:r>
      <w:r w:rsidRPr="00B52A6D">
        <w:rPr>
          <w:kern w:val="2"/>
          <w:lang w:val="en-GB"/>
          <w14:ligatures w14:val="standardContextual"/>
        </w:rPr>
        <w:t>Sure, no problem.</w:t>
      </w:r>
    </w:p>
    <w:p w14:paraId="4956C5F1" w14:textId="243923F5" w:rsidR="00AB35B8" w:rsidRDefault="00AB35B8" w:rsidP="00AB35B8">
      <w:pPr>
        <w:spacing w:after="0"/>
        <w:rPr>
          <w:b/>
          <w:bCs/>
          <w:kern w:val="2"/>
          <w:lang w:val="en-US"/>
          <w14:ligatures w14:val="standardContextual"/>
        </w:rPr>
      </w:pPr>
    </w:p>
    <w:p w14:paraId="197968D3" w14:textId="437A63E3" w:rsidR="008C62B0" w:rsidRDefault="008C62B0" w:rsidP="00AB35B8">
      <w:pPr>
        <w:spacing w:after="0"/>
        <w:rPr>
          <w:b/>
          <w:bCs/>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02</w:t>
      </w:r>
    </w:p>
    <w:p w14:paraId="50A0616C" w14:textId="77777777" w:rsidR="00D201C3" w:rsidRPr="00D201C3" w:rsidRDefault="00D201C3" w:rsidP="00AB35B8">
      <w:pPr>
        <w:spacing w:after="0"/>
        <w:rPr>
          <w:b/>
          <w:bCs/>
          <w:kern w:val="2"/>
          <w:lang w:val="en-GB"/>
          <w14:ligatures w14:val="standardContextual"/>
        </w:rPr>
      </w:pPr>
      <w:r w:rsidRPr="00D201C3">
        <w:rPr>
          <w:b/>
          <w:bCs/>
          <w:kern w:val="2"/>
          <w:lang w:val="en-GB"/>
          <w14:ligatures w14:val="standardContextual"/>
        </w:rPr>
        <w:t xml:space="preserve">1 </w:t>
      </w:r>
    </w:p>
    <w:p w14:paraId="33C64E17" w14:textId="2A7135D6" w:rsidR="00D201C3" w:rsidRPr="00D201C3" w:rsidRDefault="00D201C3" w:rsidP="00AB35B8">
      <w:pPr>
        <w:spacing w:after="0"/>
        <w:rPr>
          <w:kern w:val="2"/>
          <w:lang w:val="en-GB"/>
          <w14:ligatures w14:val="standardContextual"/>
        </w:rPr>
      </w:pPr>
      <w:r w:rsidRPr="00D201C3">
        <w:rPr>
          <w:b/>
          <w:bCs/>
          <w:kern w:val="2"/>
          <w:lang w:val="en-GB"/>
          <w14:ligatures w14:val="standardContextual"/>
        </w:rPr>
        <w:t>Joe</w:t>
      </w:r>
      <w:r w:rsidR="007433F6">
        <w:rPr>
          <w:b/>
          <w:bCs/>
          <w:kern w:val="2"/>
          <w:lang w:val="en-GB"/>
          <w14:ligatures w14:val="standardContextual"/>
        </w:rPr>
        <w:t>:</w:t>
      </w:r>
      <w:r w:rsidRPr="00D201C3">
        <w:rPr>
          <w:kern w:val="2"/>
          <w:lang w:val="en-GB"/>
          <w14:ligatures w14:val="standardContextual"/>
        </w:rPr>
        <w:t xml:space="preserve"> Emma, can you help me with this? It’s just too difficult.</w:t>
      </w:r>
    </w:p>
    <w:p w14:paraId="59AEAABC" w14:textId="542B2337" w:rsidR="00D201C3" w:rsidRPr="00D201C3" w:rsidRDefault="00D201C3" w:rsidP="00AB35B8">
      <w:pPr>
        <w:spacing w:after="0"/>
        <w:rPr>
          <w:kern w:val="2"/>
          <w:lang w:val="en-GB"/>
          <w14:ligatures w14:val="standardContextual"/>
        </w:rPr>
      </w:pPr>
      <w:r w:rsidRPr="00D201C3">
        <w:rPr>
          <w:b/>
          <w:bCs/>
          <w:kern w:val="2"/>
          <w:lang w:val="en-GB"/>
          <w14:ligatures w14:val="standardContextual"/>
        </w:rPr>
        <w:t>Emma</w:t>
      </w:r>
      <w:r w:rsidR="007433F6">
        <w:rPr>
          <w:b/>
          <w:bCs/>
          <w:kern w:val="2"/>
          <w:lang w:val="en-GB"/>
          <w14:ligatures w14:val="standardContextual"/>
        </w:rPr>
        <w:t>:</w:t>
      </w:r>
      <w:r w:rsidRPr="00D201C3">
        <w:rPr>
          <w:kern w:val="2"/>
          <w:lang w:val="en-GB"/>
          <w14:ligatures w14:val="standardContextual"/>
        </w:rPr>
        <w:t xml:space="preserve"> Let me have a look. Is this for a science project?</w:t>
      </w:r>
    </w:p>
    <w:p w14:paraId="1CD8DB18" w14:textId="15F2D1F8" w:rsidR="00D201C3" w:rsidRPr="00D201C3" w:rsidRDefault="00D201C3" w:rsidP="00AB35B8">
      <w:pPr>
        <w:spacing w:after="0"/>
        <w:rPr>
          <w:kern w:val="2"/>
          <w:lang w:val="en-GB"/>
          <w14:ligatures w14:val="standardContextual"/>
        </w:rPr>
      </w:pPr>
      <w:r w:rsidRPr="00D201C3">
        <w:rPr>
          <w:b/>
          <w:bCs/>
          <w:kern w:val="2"/>
          <w:lang w:val="en-GB"/>
          <w14:ligatures w14:val="standardContextual"/>
        </w:rPr>
        <w:t>Joe</w:t>
      </w:r>
      <w:r w:rsidR="007433F6">
        <w:rPr>
          <w:b/>
          <w:bCs/>
          <w:kern w:val="2"/>
          <w:lang w:val="en-GB"/>
          <w14:ligatures w14:val="standardContextual"/>
        </w:rPr>
        <w:t>:</w:t>
      </w:r>
      <w:r w:rsidRPr="00D201C3">
        <w:rPr>
          <w:b/>
          <w:bCs/>
          <w:kern w:val="2"/>
          <w:lang w:val="en-GB"/>
          <w14:ligatures w14:val="standardContextual"/>
        </w:rPr>
        <w:t xml:space="preserve"> </w:t>
      </w:r>
      <w:r w:rsidRPr="00D201C3">
        <w:rPr>
          <w:kern w:val="2"/>
          <w:lang w:val="en-GB"/>
          <w14:ligatures w14:val="standardContextual"/>
        </w:rPr>
        <w:t>No, it’s for a test. Here’s my notebook.</w:t>
      </w:r>
    </w:p>
    <w:p w14:paraId="4659F7AB" w14:textId="1F6DDA88" w:rsidR="00D201C3" w:rsidRPr="00D201C3" w:rsidRDefault="00D201C3" w:rsidP="00AB35B8">
      <w:pPr>
        <w:spacing w:after="0"/>
        <w:rPr>
          <w:kern w:val="2"/>
          <w:lang w:val="en-GB"/>
          <w14:ligatures w14:val="standardContextual"/>
        </w:rPr>
      </w:pPr>
      <w:r w:rsidRPr="00D201C3">
        <w:rPr>
          <w:b/>
          <w:bCs/>
          <w:kern w:val="2"/>
          <w:lang w:val="en-GB"/>
          <w14:ligatures w14:val="standardContextual"/>
        </w:rPr>
        <w:t>Emma</w:t>
      </w:r>
      <w:r w:rsidR="007433F6">
        <w:rPr>
          <w:b/>
          <w:bCs/>
          <w:kern w:val="2"/>
          <w:lang w:val="en-GB"/>
          <w14:ligatures w14:val="standardContextual"/>
        </w:rPr>
        <w:t>:</w:t>
      </w:r>
      <w:r w:rsidRPr="00D201C3">
        <w:rPr>
          <w:b/>
          <w:bCs/>
          <w:kern w:val="2"/>
          <w:lang w:val="en-GB"/>
          <w14:ligatures w14:val="standardContextual"/>
        </w:rPr>
        <w:t xml:space="preserve"> </w:t>
      </w:r>
      <w:r w:rsidRPr="00D201C3">
        <w:rPr>
          <w:kern w:val="2"/>
          <w:lang w:val="en-GB"/>
          <w14:ligatures w14:val="standardContextual"/>
        </w:rPr>
        <w:t>Hm… I don’t know. Wait… I can bring the laptop from my room and we can visit the website of the Science Museum, and find the answers online.</w:t>
      </w:r>
    </w:p>
    <w:p w14:paraId="047F2DB2" w14:textId="77777777" w:rsidR="00D201C3" w:rsidRPr="00D201C3" w:rsidRDefault="00D201C3" w:rsidP="00AB35B8">
      <w:pPr>
        <w:spacing w:after="0"/>
        <w:rPr>
          <w:b/>
          <w:bCs/>
          <w:kern w:val="2"/>
          <w:lang w:val="en-GB"/>
          <w14:ligatures w14:val="standardContextual"/>
        </w:rPr>
      </w:pPr>
      <w:r w:rsidRPr="00D201C3">
        <w:rPr>
          <w:b/>
          <w:bCs/>
          <w:kern w:val="2"/>
          <w:lang w:val="en-GB"/>
          <w14:ligatures w14:val="standardContextual"/>
        </w:rPr>
        <w:t xml:space="preserve">2 </w:t>
      </w:r>
    </w:p>
    <w:p w14:paraId="1E08BF96" w14:textId="5465592A" w:rsidR="00D201C3" w:rsidRPr="00D201C3" w:rsidRDefault="00D201C3" w:rsidP="00AB35B8">
      <w:pPr>
        <w:spacing w:after="0"/>
        <w:rPr>
          <w:kern w:val="2"/>
          <w:lang w:val="en-GB"/>
          <w14:ligatures w14:val="standardContextual"/>
        </w:rPr>
      </w:pPr>
      <w:r w:rsidRPr="00D201C3">
        <w:rPr>
          <w:b/>
          <w:bCs/>
          <w:kern w:val="2"/>
          <w:lang w:val="en-GB"/>
          <w14:ligatures w14:val="standardContextual"/>
        </w:rPr>
        <w:t>Ms Finny</w:t>
      </w:r>
      <w:r w:rsidR="007433F6">
        <w:rPr>
          <w:b/>
          <w:bCs/>
          <w:kern w:val="2"/>
          <w:lang w:val="en-GB"/>
          <w14:ligatures w14:val="standardContextual"/>
        </w:rPr>
        <w:t>:</w:t>
      </w:r>
      <w:r w:rsidRPr="00D201C3">
        <w:rPr>
          <w:kern w:val="2"/>
          <w:lang w:val="en-GB"/>
          <w14:ligatures w14:val="standardContextual"/>
        </w:rPr>
        <w:t xml:space="preserve"> OK, here we are. We have to look carefully.</w:t>
      </w:r>
    </w:p>
    <w:p w14:paraId="50AAA0A1" w14:textId="4F1A7E38" w:rsidR="00D201C3" w:rsidRPr="00D201C3" w:rsidRDefault="00D201C3" w:rsidP="00AB35B8">
      <w:pPr>
        <w:spacing w:after="0"/>
        <w:rPr>
          <w:kern w:val="2"/>
          <w:lang w:val="en-GB"/>
          <w14:ligatures w14:val="standardContextual"/>
        </w:rPr>
      </w:pPr>
      <w:r w:rsidRPr="00D201C3">
        <w:rPr>
          <w:b/>
          <w:bCs/>
          <w:kern w:val="2"/>
          <w:lang w:val="en-GB"/>
          <w14:ligatures w14:val="standardContextual"/>
        </w:rPr>
        <w:t>Daniel</w:t>
      </w:r>
      <w:r w:rsidR="007433F6">
        <w:rPr>
          <w:b/>
          <w:bCs/>
          <w:kern w:val="2"/>
          <w:lang w:val="en-GB"/>
          <w14:ligatures w14:val="standardContextual"/>
        </w:rPr>
        <w:t>:</w:t>
      </w:r>
      <w:r w:rsidRPr="00D201C3">
        <w:rPr>
          <w:kern w:val="2"/>
          <w:lang w:val="en-GB"/>
          <w14:ligatures w14:val="standardContextual"/>
        </w:rPr>
        <w:t xml:space="preserve"> Ms Finny, look! It’s the bird we saw yesterday in our book.</w:t>
      </w:r>
    </w:p>
    <w:p w14:paraId="3CE110BD" w14:textId="4668FBA4" w:rsidR="00D201C3" w:rsidRPr="00D201C3" w:rsidRDefault="00D201C3" w:rsidP="00AB35B8">
      <w:pPr>
        <w:spacing w:after="0"/>
        <w:rPr>
          <w:kern w:val="2"/>
          <w:lang w:val="en-GB"/>
          <w14:ligatures w14:val="standardContextual"/>
        </w:rPr>
      </w:pPr>
      <w:r w:rsidRPr="00D201C3">
        <w:rPr>
          <w:b/>
          <w:bCs/>
          <w:kern w:val="2"/>
          <w:lang w:val="en-GB"/>
          <w14:ligatures w14:val="standardContextual"/>
        </w:rPr>
        <w:lastRenderedPageBreak/>
        <w:t>Ms Finny</w:t>
      </w:r>
      <w:r w:rsidR="007433F6">
        <w:rPr>
          <w:b/>
          <w:bCs/>
          <w:kern w:val="2"/>
          <w:lang w:val="en-GB"/>
          <w14:ligatures w14:val="standardContextual"/>
        </w:rPr>
        <w:t>:</w:t>
      </w:r>
      <w:r w:rsidRPr="00D201C3">
        <w:rPr>
          <w:kern w:val="2"/>
          <w:lang w:val="en-GB"/>
          <w14:ligatures w14:val="standardContextual"/>
        </w:rPr>
        <w:t xml:space="preserve"> Very good, Daniel.</w:t>
      </w:r>
    </w:p>
    <w:p w14:paraId="214BEABE" w14:textId="448A9F7D" w:rsidR="00D201C3" w:rsidRPr="00D201C3" w:rsidRDefault="00D201C3" w:rsidP="00AB35B8">
      <w:pPr>
        <w:spacing w:after="0"/>
        <w:rPr>
          <w:kern w:val="2"/>
          <w:lang w:val="en-GB"/>
          <w14:ligatures w14:val="standardContextual"/>
        </w:rPr>
      </w:pPr>
      <w:r w:rsidRPr="00D201C3">
        <w:rPr>
          <w:b/>
          <w:bCs/>
          <w:kern w:val="2"/>
          <w:lang w:val="en-GB"/>
          <w14:ligatures w14:val="standardContextual"/>
        </w:rPr>
        <w:t>Daniel</w:t>
      </w:r>
      <w:r w:rsidR="007433F6">
        <w:rPr>
          <w:b/>
          <w:bCs/>
          <w:kern w:val="2"/>
          <w:lang w:val="en-GB"/>
          <w14:ligatures w14:val="standardContextual"/>
        </w:rPr>
        <w:t>:</w:t>
      </w:r>
      <w:r w:rsidRPr="00D201C3">
        <w:rPr>
          <w:kern w:val="2"/>
          <w:lang w:val="en-GB"/>
          <w14:ligatures w14:val="standardContextual"/>
        </w:rPr>
        <w:t xml:space="preserve"> I like the trees, too. Are they green all year long?</w:t>
      </w:r>
    </w:p>
    <w:p w14:paraId="78794AD2" w14:textId="77777777" w:rsidR="00D201C3" w:rsidRPr="00D201C3" w:rsidRDefault="00D201C3" w:rsidP="00AB35B8">
      <w:pPr>
        <w:spacing w:after="0"/>
        <w:rPr>
          <w:b/>
          <w:bCs/>
          <w:kern w:val="2"/>
          <w:lang w:val="en-GB"/>
          <w14:ligatures w14:val="standardContextual"/>
        </w:rPr>
      </w:pPr>
      <w:r w:rsidRPr="00D201C3">
        <w:rPr>
          <w:b/>
          <w:bCs/>
          <w:kern w:val="2"/>
          <w:lang w:val="en-GB"/>
          <w14:ligatures w14:val="standardContextual"/>
        </w:rPr>
        <w:t>3</w:t>
      </w:r>
    </w:p>
    <w:p w14:paraId="60384549" w14:textId="1515613E" w:rsidR="00D201C3" w:rsidRPr="00D201C3" w:rsidRDefault="00D201C3" w:rsidP="00AB35B8">
      <w:pPr>
        <w:spacing w:after="0"/>
        <w:rPr>
          <w:kern w:val="2"/>
          <w:lang w:val="en-GB"/>
          <w14:ligatures w14:val="standardContextual"/>
        </w:rPr>
      </w:pPr>
      <w:r w:rsidRPr="00D201C3">
        <w:rPr>
          <w:b/>
          <w:bCs/>
          <w:kern w:val="2"/>
          <w:lang w:val="en-GB"/>
          <w14:ligatures w14:val="standardContextual"/>
        </w:rPr>
        <w:t>Boy</w:t>
      </w:r>
      <w:r w:rsidR="007433F6">
        <w:rPr>
          <w:b/>
          <w:bCs/>
          <w:kern w:val="2"/>
          <w:lang w:val="en-GB"/>
          <w14:ligatures w14:val="standardContextual"/>
        </w:rPr>
        <w:t>:</w:t>
      </w:r>
      <w:r w:rsidRPr="00D201C3">
        <w:rPr>
          <w:kern w:val="2"/>
          <w:lang w:val="en-GB"/>
          <w14:ligatures w14:val="standardContextual"/>
        </w:rPr>
        <w:t xml:space="preserve"> Mum, can we go somewhere else now? It’s so boring here.</w:t>
      </w:r>
    </w:p>
    <w:p w14:paraId="69C6EA0B" w14:textId="70405166" w:rsidR="00D201C3" w:rsidRPr="00D201C3" w:rsidRDefault="00D201C3" w:rsidP="00AB35B8">
      <w:pPr>
        <w:spacing w:after="0"/>
        <w:rPr>
          <w:kern w:val="2"/>
          <w:lang w:val="en-GB"/>
          <w14:ligatures w14:val="standardContextual"/>
        </w:rPr>
      </w:pPr>
      <w:r w:rsidRPr="00D201C3">
        <w:rPr>
          <w:b/>
          <w:bCs/>
          <w:kern w:val="2"/>
          <w:lang w:val="en-GB"/>
          <w14:ligatures w14:val="standardContextual"/>
        </w:rPr>
        <w:t>Mum</w:t>
      </w:r>
      <w:r w:rsidR="007433F6">
        <w:rPr>
          <w:b/>
          <w:bCs/>
          <w:kern w:val="2"/>
          <w:lang w:val="en-GB"/>
          <w14:ligatures w14:val="standardContextual"/>
        </w:rPr>
        <w:t>:</w:t>
      </w:r>
      <w:r w:rsidRPr="00D201C3">
        <w:rPr>
          <w:kern w:val="2"/>
          <w:lang w:val="en-GB"/>
          <w14:ligatures w14:val="standardContextual"/>
        </w:rPr>
        <w:t xml:space="preserve"> Just relax and enjoy the sunshine.</w:t>
      </w:r>
    </w:p>
    <w:p w14:paraId="0F0D90C0" w14:textId="6E7FBA00" w:rsidR="00D201C3" w:rsidRPr="00D201C3" w:rsidRDefault="00D201C3" w:rsidP="00AB35B8">
      <w:pPr>
        <w:spacing w:after="0"/>
        <w:rPr>
          <w:kern w:val="2"/>
          <w:lang w:val="en-GB"/>
          <w14:ligatures w14:val="standardContextual"/>
        </w:rPr>
      </w:pPr>
      <w:r w:rsidRPr="00D201C3">
        <w:rPr>
          <w:b/>
          <w:bCs/>
          <w:kern w:val="2"/>
          <w:lang w:val="en-GB"/>
          <w14:ligatures w14:val="standardContextual"/>
        </w:rPr>
        <w:t>Boy</w:t>
      </w:r>
      <w:r w:rsidR="007433F6">
        <w:rPr>
          <w:b/>
          <w:bCs/>
          <w:kern w:val="2"/>
          <w:lang w:val="en-GB"/>
          <w14:ligatures w14:val="standardContextual"/>
        </w:rPr>
        <w:t>:</w:t>
      </w:r>
      <w:r w:rsidRPr="00D201C3">
        <w:rPr>
          <w:b/>
          <w:bCs/>
          <w:kern w:val="2"/>
          <w:lang w:val="en-GB"/>
          <w14:ligatures w14:val="standardContextual"/>
        </w:rPr>
        <w:t xml:space="preserve"> </w:t>
      </w:r>
      <w:r w:rsidRPr="00D201C3">
        <w:rPr>
          <w:kern w:val="2"/>
          <w:lang w:val="en-GB"/>
          <w14:ligatures w14:val="standardContextual"/>
        </w:rPr>
        <w:t>I’ve got a better idea. Why don’t we go for a swim?</w:t>
      </w:r>
    </w:p>
    <w:p w14:paraId="65B0CC23" w14:textId="2B707A9B" w:rsidR="00D201C3" w:rsidRPr="00847616" w:rsidRDefault="00D201C3" w:rsidP="00AB35B8">
      <w:pPr>
        <w:spacing w:after="0"/>
        <w:rPr>
          <w:kern w:val="2"/>
          <w:lang w:val="en-GB"/>
          <w14:ligatures w14:val="standardContextual"/>
        </w:rPr>
      </w:pPr>
      <w:r w:rsidRPr="00D201C3">
        <w:rPr>
          <w:b/>
          <w:bCs/>
          <w:kern w:val="2"/>
          <w:lang w:val="en-GB"/>
          <w14:ligatures w14:val="standardContextual"/>
        </w:rPr>
        <w:t>Mum</w:t>
      </w:r>
      <w:r w:rsidR="007433F6">
        <w:rPr>
          <w:b/>
          <w:bCs/>
          <w:kern w:val="2"/>
          <w:lang w:val="en-GB"/>
          <w14:ligatures w14:val="standardContextual"/>
        </w:rPr>
        <w:t>:</w:t>
      </w:r>
      <w:r w:rsidRPr="00D201C3">
        <w:rPr>
          <w:b/>
          <w:bCs/>
          <w:kern w:val="2"/>
          <w:lang w:val="en-GB"/>
          <w14:ligatures w14:val="standardContextual"/>
        </w:rPr>
        <w:t xml:space="preserve"> </w:t>
      </w:r>
      <w:r w:rsidRPr="00D201C3">
        <w:rPr>
          <w:kern w:val="2"/>
          <w:lang w:val="en-GB"/>
          <w14:ligatures w14:val="standardContextual"/>
        </w:rPr>
        <w:t>Great idea! I only hope the water isn’t too cold.</w:t>
      </w:r>
    </w:p>
    <w:p w14:paraId="486F302D" w14:textId="47152E22" w:rsidR="008C62B0" w:rsidRPr="00736207" w:rsidRDefault="008C62B0" w:rsidP="00AB35B8">
      <w:pPr>
        <w:spacing w:after="0"/>
        <w:rPr>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03</w:t>
      </w:r>
      <w:r w:rsidRPr="00736207">
        <w:rPr>
          <w:kern w:val="2"/>
          <w:lang w:val="en-US"/>
          <w14:ligatures w14:val="standardContextual"/>
        </w:rPr>
        <w:t xml:space="preserve"> </w:t>
      </w:r>
    </w:p>
    <w:p w14:paraId="67687F09" w14:textId="77777777" w:rsidR="006B1270" w:rsidRPr="006B1270" w:rsidRDefault="006B1270" w:rsidP="00AB35B8">
      <w:pPr>
        <w:spacing w:after="0"/>
        <w:rPr>
          <w:lang w:val="en-GB"/>
        </w:rPr>
      </w:pPr>
      <w:r w:rsidRPr="006B1270">
        <w:rPr>
          <w:b/>
          <w:bCs/>
          <w:lang w:val="en-GB"/>
        </w:rPr>
        <w:t>1</w:t>
      </w:r>
      <w:r w:rsidRPr="006B1270">
        <w:rPr>
          <w:lang w:val="en-GB"/>
        </w:rPr>
        <w:t xml:space="preserve"> What’s the matter with Lisa?</w:t>
      </w:r>
    </w:p>
    <w:p w14:paraId="2EDE6E63" w14:textId="77777777" w:rsidR="006B1270" w:rsidRPr="006B1270" w:rsidRDefault="006B1270" w:rsidP="00AB35B8">
      <w:pPr>
        <w:spacing w:after="0"/>
        <w:rPr>
          <w:lang w:val="en-GB"/>
        </w:rPr>
      </w:pPr>
      <w:r w:rsidRPr="006B1270">
        <w:rPr>
          <w:b/>
          <w:bCs/>
          <w:lang w:val="en-GB"/>
        </w:rPr>
        <w:t>2</w:t>
      </w:r>
      <w:r w:rsidRPr="006B1270">
        <w:rPr>
          <w:lang w:val="en-GB"/>
        </w:rPr>
        <w:t xml:space="preserve">  The concert starts in ten minutes.</w:t>
      </w:r>
    </w:p>
    <w:p w14:paraId="5497F2EC" w14:textId="263D97F2" w:rsidR="0028216D" w:rsidRPr="00194ED3" w:rsidRDefault="006B1270" w:rsidP="00AB35B8">
      <w:pPr>
        <w:spacing w:after="0"/>
        <w:rPr>
          <w:lang w:val="en-GB"/>
        </w:rPr>
      </w:pPr>
      <w:r w:rsidRPr="006B1270">
        <w:rPr>
          <w:b/>
          <w:bCs/>
          <w:lang w:val="en-GB"/>
        </w:rPr>
        <w:t>3</w:t>
      </w:r>
      <w:r w:rsidRPr="006B1270">
        <w:rPr>
          <w:lang w:val="en-GB"/>
        </w:rPr>
        <w:t xml:space="preserve">  Are there any pancakes left?</w:t>
      </w:r>
    </w:p>
    <w:sectPr w:rsidR="0028216D" w:rsidRPr="00194ED3" w:rsidSect="006735C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561E7" w14:textId="77777777" w:rsidR="00551362" w:rsidRDefault="00551362" w:rsidP="00F31997">
      <w:pPr>
        <w:spacing w:after="0" w:line="240" w:lineRule="auto"/>
      </w:pPr>
      <w:r>
        <w:separator/>
      </w:r>
    </w:p>
  </w:endnote>
  <w:endnote w:type="continuationSeparator" w:id="0">
    <w:p w14:paraId="11D9453C" w14:textId="77777777" w:rsidR="00551362" w:rsidRDefault="00551362" w:rsidP="00F31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8889716"/>
      <w:docPartObj>
        <w:docPartGallery w:val="Page Numbers (Bottom of Page)"/>
        <w:docPartUnique/>
      </w:docPartObj>
    </w:sdtPr>
    <w:sdtEndPr/>
    <w:sdtContent>
      <w:p w14:paraId="73C9DD28" w14:textId="147C8AE0" w:rsidR="00BE7D38" w:rsidRDefault="00BE7D38">
        <w:pPr>
          <w:pStyle w:val="Stopka"/>
          <w:jc w:val="right"/>
        </w:pPr>
        <w:r>
          <w:fldChar w:fldCharType="begin"/>
        </w:r>
        <w:r>
          <w:instrText>PAGE   \* MERGEFORMAT</w:instrText>
        </w:r>
        <w:r>
          <w:fldChar w:fldCharType="separate"/>
        </w:r>
        <w:r>
          <w:t>2</w:t>
        </w:r>
        <w:r>
          <w:fldChar w:fldCharType="end"/>
        </w:r>
      </w:p>
    </w:sdtContent>
  </w:sdt>
  <w:p w14:paraId="79099C01" w14:textId="77777777" w:rsidR="00BE7D38" w:rsidRDefault="00BE7D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82EEE" w14:textId="77777777" w:rsidR="00551362" w:rsidRDefault="00551362" w:rsidP="00F31997">
      <w:pPr>
        <w:spacing w:after="0" w:line="240" w:lineRule="auto"/>
      </w:pPr>
      <w:r>
        <w:separator/>
      </w:r>
    </w:p>
  </w:footnote>
  <w:footnote w:type="continuationSeparator" w:id="0">
    <w:p w14:paraId="26040824" w14:textId="77777777" w:rsidR="00551362" w:rsidRDefault="00551362" w:rsidP="00F31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09D0D" w14:textId="3600F4D9" w:rsidR="00F31997" w:rsidRDefault="00F31997">
    <w:pPr>
      <w:pStyle w:val="Nagwek"/>
    </w:pPr>
  </w:p>
  <w:p w14:paraId="173AF10B" w14:textId="77777777" w:rsidR="00F31997" w:rsidRDefault="00F31997">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365"/>
    <w:rsid w:val="00015EC2"/>
    <w:rsid w:val="0002614B"/>
    <w:rsid w:val="00026345"/>
    <w:rsid w:val="0002781A"/>
    <w:rsid w:val="00032350"/>
    <w:rsid w:val="00040629"/>
    <w:rsid w:val="00041032"/>
    <w:rsid w:val="000412CB"/>
    <w:rsid w:val="0004310F"/>
    <w:rsid w:val="00047599"/>
    <w:rsid w:val="0005464F"/>
    <w:rsid w:val="00057248"/>
    <w:rsid w:val="00057465"/>
    <w:rsid w:val="00063A68"/>
    <w:rsid w:val="000661E9"/>
    <w:rsid w:val="00070FB7"/>
    <w:rsid w:val="0007201B"/>
    <w:rsid w:val="0008526A"/>
    <w:rsid w:val="000859F9"/>
    <w:rsid w:val="000B15E4"/>
    <w:rsid w:val="000B2C37"/>
    <w:rsid w:val="000C02D0"/>
    <w:rsid w:val="000D1EA9"/>
    <w:rsid w:val="000E0762"/>
    <w:rsid w:val="000E50C8"/>
    <w:rsid w:val="000F0D75"/>
    <w:rsid w:val="000F4572"/>
    <w:rsid w:val="0010054B"/>
    <w:rsid w:val="00102DD0"/>
    <w:rsid w:val="00110246"/>
    <w:rsid w:val="00111D07"/>
    <w:rsid w:val="001127F1"/>
    <w:rsid w:val="00112DCE"/>
    <w:rsid w:val="00113573"/>
    <w:rsid w:val="00116F39"/>
    <w:rsid w:val="001250A9"/>
    <w:rsid w:val="0013455E"/>
    <w:rsid w:val="00142051"/>
    <w:rsid w:val="00151CB3"/>
    <w:rsid w:val="00154D1C"/>
    <w:rsid w:val="0016163A"/>
    <w:rsid w:val="00163AA2"/>
    <w:rsid w:val="00170324"/>
    <w:rsid w:val="001921A9"/>
    <w:rsid w:val="00192F90"/>
    <w:rsid w:val="00194ED3"/>
    <w:rsid w:val="001A04C1"/>
    <w:rsid w:val="001A0B7B"/>
    <w:rsid w:val="001A19A9"/>
    <w:rsid w:val="001A52BC"/>
    <w:rsid w:val="001B7194"/>
    <w:rsid w:val="001C0171"/>
    <w:rsid w:val="001C5460"/>
    <w:rsid w:val="001D4A58"/>
    <w:rsid w:val="001D6B49"/>
    <w:rsid w:val="001E06E1"/>
    <w:rsid w:val="001E35A7"/>
    <w:rsid w:val="001F5389"/>
    <w:rsid w:val="001F5AFF"/>
    <w:rsid w:val="00201B8B"/>
    <w:rsid w:val="00205E3E"/>
    <w:rsid w:val="0021167E"/>
    <w:rsid w:val="00215452"/>
    <w:rsid w:val="00217BBD"/>
    <w:rsid w:val="0022245B"/>
    <w:rsid w:val="002415A4"/>
    <w:rsid w:val="00245726"/>
    <w:rsid w:val="00256AA7"/>
    <w:rsid w:val="002627B8"/>
    <w:rsid w:val="0028216D"/>
    <w:rsid w:val="00284508"/>
    <w:rsid w:val="0029768C"/>
    <w:rsid w:val="002A0FDF"/>
    <w:rsid w:val="002A790C"/>
    <w:rsid w:val="002B3144"/>
    <w:rsid w:val="002B5365"/>
    <w:rsid w:val="002C2933"/>
    <w:rsid w:val="002D0331"/>
    <w:rsid w:val="0030620F"/>
    <w:rsid w:val="003178E8"/>
    <w:rsid w:val="00324E35"/>
    <w:rsid w:val="00330DDE"/>
    <w:rsid w:val="00331556"/>
    <w:rsid w:val="003373A8"/>
    <w:rsid w:val="00337D42"/>
    <w:rsid w:val="00343E53"/>
    <w:rsid w:val="00350234"/>
    <w:rsid w:val="0035189B"/>
    <w:rsid w:val="0035251B"/>
    <w:rsid w:val="0035352F"/>
    <w:rsid w:val="00360641"/>
    <w:rsid w:val="00367117"/>
    <w:rsid w:val="0037326E"/>
    <w:rsid w:val="003970E8"/>
    <w:rsid w:val="003B270D"/>
    <w:rsid w:val="003C4A63"/>
    <w:rsid w:val="003C58FF"/>
    <w:rsid w:val="003C5B12"/>
    <w:rsid w:val="003D2078"/>
    <w:rsid w:val="003D3D95"/>
    <w:rsid w:val="003E0618"/>
    <w:rsid w:val="003F5CA8"/>
    <w:rsid w:val="00400F9A"/>
    <w:rsid w:val="00404F29"/>
    <w:rsid w:val="00411875"/>
    <w:rsid w:val="00411E85"/>
    <w:rsid w:val="00431CEB"/>
    <w:rsid w:val="00436C20"/>
    <w:rsid w:val="00436F79"/>
    <w:rsid w:val="00446CFA"/>
    <w:rsid w:val="00454B04"/>
    <w:rsid w:val="00456100"/>
    <w:rsid w:val="00461C12"/>
    <w:rsid w:val="00465139"/>
    <w:rsid w:val="00467C52"/>
    <w:rsid w:val="00475188"/>
    <w:rsid w:val="004A1067"/>
    <w:rsid w:val="004B1604"/>
    <w:rsid w:val="004B512A"/>
    <w:rsid w:val="004C3FF1"/>
    <w:rsid w:val="004D3386"/>
    <w:rsid w:val="004D5F59"/>
    <w:rsid w:val="004E742E"/>
    <w:rsid w:val="004F14D6"/>
    <w:rsid w:val="004F35EF"/>
    <w:rsid w:val="004F61C0"/>
    <w:rsid w:val="00511F48"/>
    <w:rsid w:val="00514373"/>
    <w:rsid w:val="00516150"/>
    <w:rsid w:val="00517CFB"/>
    <w:rsid w:val="00525EB7"/>
    <w:rsid w:val="00532C54"/>
    <w:rsid w:val="00536F0C"/>
    <w:rsid w:val="00550AAE"/>
    <w:rsid w:val="00550C46"/>
    <w:rsid w:val="00551362"/>
    <w:rsid w:val="00554B1E"/>
    <w:rsid w:val="005552FE"/>
    <w:rsid w:val="0056174B"/>
    <w:rsid w:val="00565487"/>
    <w:rsid w:val="00573871"/>
    <w:rsid w:val="005836D0"/>
    <w:rsid w:val="00592F41"/>
    <w:rsid w:val="005A56CA"/>
    <w:rsid w:val="005B2B1F"/>
    <w:rsid w:val="005B7147"/>
    <w:rsid w:val="005C3244"/>
    <w:rsid w:val="005C7EB0"/>
    <w:rsid w:val="005D0590"/>
    <w:rsid w:val="005D46BD"/>
    <w:rsid w:val="005D6CDD"/>
    <w:rsid w:val="005E1631"/>
    <w:rsid w:val="005E4404"/>
    <w:rsid w:val="005E550C"/>
    <w:rsid w:val="005E6B2B"/>
    <w:rsid w:val="005F36C4"/>
    <w:rsid w:val="005F4453"/>
    <w:rsid w:val="005F4B09"/>
    <w:rsid w:val="00614F8E"/>
    <w:rsid w:val="006159D4"/>
    <w:rsid w:val="00616C97"/>
    <w:rsid w:val="0062043B"/>
    <w:rsid w:val="00621E1B"/>
    <w:rsid w:val="0063039D"/>
    <w:rsid w:val="00631D4A"/>
    <w:rsid w:val="00633FE1"/>
    <w:rsid w:val="006350A9"/>
    <w:rsid w:val="006371A3"/>
    <w:rsid w:val="0064142A"/>
    <w:rsid w:val="006424BE"/>
    <w:rsid w:val="006430BA"/>
    <w:rsid w:val="006433CB"/>
    <w:rsid w:val="00644ACD"/>
    <w:rsid w:val="00646DE9"/>
    <w:rsid w:val="0065071F"/>
    <w:rsid w:val="006628AB"/>
    <w:rsid w:val="00671158"/>
    <w:rsid w:val="006735C3"/>
    <w:rsid w:val="006771BA"/>
    <w:rsid w:val="00686461"/>
    <w:rsid w:val="0068759B"/>
    <w:rsid w:val="0069047B"/>
    <w:rsid w:val="00691EB0"/>
    <w:rsid w:val="006925C8"/>
    <w:rsid w:val="006A04B7"/>
    <w:rsid w:val="006A2DDC"/>
    <w:rsid w:val="006B1270"/>
    <w:rsid w:val="006B7C58"/>
    <w:rsid w:val="006C236D"/>
    <w:rsid w:val="006D0706"/>
    <w:rsid w:val="006D690C"/>
    <w:rsid w:val="006D7BD3"/>
    <w:rsid w:val="006E1BF1"/>
    <w:rsid w:val="006E449C"/>
    <w:rsid w:val="006F3A3B"/>
    <w:rsid w:val="006F5D8B"/>
    <w:rsid w:val="007049E6"/>
    <w:rsid w:val="007213B4"/>
    <w:rsid w:val="0072198B"/>
    <w:rsid w:val="007233B7"/>
    <w:rsid w:val="00736207"/>
    <w:rsid w:val="007433F6"/>
    <w:rsid w:val="00752596"/>
    <w:rsid w:val="00761573"/>
    <w:rsid w:val="00765282"/>
    <w:rsid w:val="00773E08"/>
    <w:rsid w:val="007742DA"/>
    <w:rsid w:val="0078159E"/>
    <w:rsid w:val="007830B9"/>
    <w:rsid w:val="007A151B"/>
    <w:rsid w:val="007A7DBF"/>
    <w:rsid w:val="007D23CA"/>
    <w:rsid w:val="007D6092"/>
    <w:rsid w:val="007E47D9"/>
    <w:rsid w:val="007E4EC4"/>
    <w:rsid w:val="007F5FFF"/>
    <w:rsid w:val="008005AD"/>
    <w:rsid w:val="00812FE0"/>
    <w:rsid w:val="00820F8D"/>
    <w:rsid w:val="0082340B"/>
    <w:rsid w:val="00825276"/>
    <w:rsid w:val="00831F2D"/>
    <w:rsid w:val="00841B48"/>
    <w:rsid w:val="008441F8"/>
    <w:rsid w:val="00847616"/>
    <w:rsid w:val="0085348E"/>
    <w:rsid w:val="008556A1"/>
    <w:rsid w:val="00880C1B"/>
    <w:rsid w:val="00881842"/>
    <w:rsid w:val="00882FCE"/>
    <w:rsid w:val="0088642F"/>
    <w:rsid w:val="00894F0C"/>
    <w:rsid w:val="008B1176"/>
    <w:rsid w:val="008C62B0"/>
    <w:rsid w:val="008D4F13"/>
    <w:rsid w:val="008D7878"/>
    <w:rsid w:val="008E5304"/>
    <w:rsid w:val="008E644D"/>
    <w:rsid w:val="008F4A69"/>
    <w:rsid w:val="00901954"/>
    <w:rsid w:val="00916054"/>
    <w:rsid w:val="009204B6"/>
    <w:rsid w:val="00923264"/>
    <w:rsid w:val="009258CD"/>
    <w:rsid w:val="00926637"/>
    <w:rsid w:val="00927798"/>
    <w:rsid w:val="009277F2"/>
    <w:rsid w:val="00944F74"/>
    <w:rsid w:val="00946B58"/>
    <w:rsid w:val="009523B9"/>
    <w:rsid w:val="00961C00"/>
    <w:rsid w:val="0096497A"/>
    <w:rsid w:val="00964B4E"/>
    <w:rsid w:val="00966554"/>
    <w:rsid w:val="00974A41"/>
    <w:rsid w:val="00997735"/>
    <w:rsid w:val="009A3C63"/>
    <w:rsid w:val="009A6A31"/>
    <w:rsid w:val="009A76FF"/>
    <w:rsid w:val="009B5DBF"/>
    <w:rsid w:val="009C4C71"/>
    <w:rsid w:val="009D0376"/>
    <w:rsid w:val="009D2C78"/>
    <w:rsid w:val="009E0A91"/>
    <w:rsid w:val="009E0EBC"/>
    <w:rsid w:val="009E5642"/>
    <w:rsid w:val="009E70F6"/>
    <w:rsid w:val="009E7744"/>
    <w:rsid w:val="009F4327"/>
    <w:rsid w:val="009F679E"/>
    <w:rsid w:val="00A04209"/>
    <w:rsid w:val="00A0723F"/>
    <w:rsid w:val="00A117C2"/>
    <w:rsid w:val="00A21EB3"/>
    <w:rsid w:val="00A41E0B"/>
    <w:rsid w:val="00A424BB"/>
    <w:rsid w:val="00A543CD"/>
    <w:rsid w:val="00A60A4E"/>
    <w:rsid w:val="00A665C1"/>
    <w:rsid w:val="00A905D8"/>
    <w:rsid w:val="00A932D3"/>
    <w:rsid w:val="00AB35B8"/>
    <w:rsid w:val="00AB77FC"/>
    <w:rsid w:val="00AC05B6"/>
    <w:rsid w:val="00AC2B90"/>
    <w:rsid w:val="00AD149A"/>
    <w:rsid w:val="00AD1F4B"/>
    <w:rsid w:val="00AD3BC3"/>
    <w:rsid w:val="00AD6CC0"/>
    <w:rsid w:val="00AE157C"/>
    <w:rsid w:val="00AE2188"/>
    <w:rsid w:val="00AE21A3"/>
    <w:rsid w:val="00AE7E83"/>
    <w:rsid w:val="00AF4B50"/>
    <w:rsid w:val="00AF61D4"/>
    <w:rsid w:val="00B04238"/>
    <w:rsid w:val="00B103BE"/>
    <w:rsid w:val="00B1603A"/>
    <w:rsid w:val="00B17D91"/>
    <w:rsid w:val="00B21EF0"/>
    <w:rsid w:val="00B26AB6"/>
    <w:rsid w:val="00B3220D"/>
    <w:rsid w:val="00B3298D"/>
    <w:rsid w:val="00B36949"/>
    <w:rsid w:val="00B45D67"/>
    <w:rsid w:val="00B46C89"/>
    <w:rsid w:val="00B528FD"/>
    <w:rsid w:val="00B52A6D"/>
    <w:rsid w:val="00B6157F"/>
    <w:rsid w:val="00B651F7"/>
    <w:rsid w:val="00B6525D"/>
    <w:rsid w:val="00B662F8"/>
    <w:rsid w:val="00B722A7"/>
    <w:rsid w:val="00B76FF3"/>
    <w:rsid w:val="00BA1541"/>
    <w:rsid w:val="00BB51FE"/>
    <w:rsid w:val="00BC399F"/>
    <w:rsid w:val="00BC3CB7"/>
    <w:rsid w:val="00BE7D38"/>
    <w:rsid w:val="00BF76F7"/>
    <w:rsid w:val="00C004E2"/>
    <w:rsid w:val="00C048A8"/>
    <w:rsid w:val="00C05851"/>
    <w:rsid w:val="00C148E0"/>
    <w:rsid w:val="00C240C1"/>
    <w:rsid w:val="00C329A5"/>
    <w:rsid w:val="00C32C16"/>
    <w:rsid w:val="00C35983"/>
    <w:rsid w:val="00C45F5D"/>
    <w:rsid w:val="00C568BE"/>
    <w:rsid w:val="00C609C9"/>
    <w:rsid w:val="00C62944"/>
    <w:rsid w:val="00C62E97"/>
    <w:rsid w:val="00C7216E"/>
    <w:rsid w:val="00C7441F"/>
    <w:rsid w:val="00C93A7B"/>
    <w:rsid w:val="00CA2426"/>
    <w:rsid w:val="00CA78E4"/>
    <w:rsid w:val="00CB61D8"/>
    <w:rsid w:val="00CC547C"/>
    <w:rsid w:val="00CD1888"/>
    <w:rsid w:val="00D016AF"/>
    <w:rsid w:val="00D01A2E"/>
    <w:rsid w:val="00D04FBE"/>
    <w:rsid w:val="00D10837"/>
    <w:rsid w:val="00D12E44"/>
    <w:rsid w:val="00D13E3C"/>
    <w:rsid w:val="00D1416D"/>
    <w:rsid w:val="00D201C3"/>
    <w:rsid w:val="00D33141"/>
    <w:rsid w:val="00D331EB"/>
    <w:rsid w:val="00D372F6"/>
    <w:rsid w:val="00D37C86"/>
    <w:rsid w:val="00D46341"/>
    <w:rsid w:val="00D51ED6"/>
    <w:rsid w:val="00D614E4"/>
    <w:rsid w:val="00D76A0B"/>
    <w:rsid w:val="00D8098E"/>
    <w:rsid w:val="00D95996"/>
    <w:rsid w:val="00D96F4C"/>
    <w:rsid w:val="00DA7BE1"/>
    <w:rsid w:val="00DB259E"/>
    <w:rsid w:val="00DB3DAB"/>
    <w:rsid w:val="00DC172B"/>
    <w:rsid w:val="00DC2A7A"/>
    <w:rsid w:val="00DD63BE"/>
    <w:rsid w:val="00DE7908"/>
    <w:rsid w:val="00E1537E"/>
    <w:rsid w:val="00E216C5"/>
    <w:rsid w:val="00E21896"/>
    <w:rsid w:val="00E2486D"/>
    <w:rsid w:val="00E379A8"/>
    <w:rsid w:val="00E473A1"/>
    <w:rsid w:val="00E502FE"/>
    <w:rsid w:val="00E61E3E"/>
    <w:rsid w:val="00E6699D"/>
    <w:rsid w:val="00E707B9"/>
    <w:rsid w:val="00E72469"/>
    <w:rsid w:val="00E7766B"/>
    <w:rsid w:val="00E77B2A"/>
    <w:rsid w:val="00E81104"/>
    <w:rsid w:val="00E82B95"/>
    <w:rsid w:val="00E849B0"/>
    <w:rsid w:val="00E84DBB"/>
    <w:rsid w:val="00E85701"/>
    <w:rsid w:val="00E90B4D"/>
    <w:rsid w:val="00E94166"/>
    <w:rsid w:val="00EA0D46"/>
    <w:rsid w:val="00EA5CD8"/>
    <w:rsid w:val="00EA6495"/>
    <w:rsid w:val="00EB4AA2"/>
    <w:rsid w:val="00EC14B8"/>
    <w:rsid w:val="00ED0E0D"/>
    <w:rsid w:val="00EE52F2"/>
    <w:rsid w:val="00EE6BAB"/>
    <w:rsid w:val="00EE6BF4"/>
    <w:rsid w:val="00EE7D95"/>
    <w:rsid w:val="00F016C7"/>
    <w:rsid w:val="00F03DA9"/>
    <w:rsid w:val="00F112B4"/>
    <w:rsid w:val="00F20E46"/>
    <w:rsid w:val="00F2177E"/>
    <w:rsid w:val="00F22215"/>
    <w:rsid w:val="00F31997"/>
    <w:rsid w:val="00F33016"/>
    <w:rsid w:val="00F33ECF"/>
    <w:rsid w:val="00F366B2"/>
    <w:rsid w:val="00F462AD"/>
    <w:rsid w:val="00F473DD"/>
    <w:rsid w:val="00F6528C"/>
    <w:rsid w:val="00F718F1"/>
    <w:rsid w:val="00F804A0"/>
    <w:rsid w:val="00F80E44"/>
    <w:rsid w:val="00F81071"/>
    <w:rsid w:val="00F848E6"/>
    <w:rsid w:val="00F96341"/>
    <w:rsid w:val="00F9684D"/>
    <w:rsid w:val="00FA4D22"/>
    <w:rsid w:val="00FA5214"/>
    <w:rsid w:val="00FA5E1E"/>
    <w:rsid w:val="00FB41C2"/>
    <w:rsid w:val="00FC415D"/>
    <w:rsid w:val="00FD7425"/>
    <w:rsid w:val="00FE0997"/>
    <w:rsid w:val="00FE20A7"/>
    <w:rsid w:val="00FF6D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863F5"/>
  <w15:docId w15:val="{5422AF0A-0EA4-4DB5-B4A4-E866611E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319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1997"/>
  </w:style>
  <w:style w:type="paragraph" w:styleId="Stopka">
    <w:name w:val="footer"/>
    <w:basedOn w:val="Normalny"/>
    <w:link w:val="StopkaZnak"/>
    <w:uiPriority w:val="99"/>
    <w:unhideWhenUsed/>
    <w:rsid w:val="00F319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1997"/>
  </w:style>
  <w:style w:type="character" w:styleId="Odwoaniedokomentarza">
    <w:name w:val="annotation reference"/>
    <w:basedOn w:val="Domylnaczcionkaakapitu"/>
    <w:uiPriority w:val="99"/>
    <w:semiHidden/>
    <w:unhideWhenUsed/>
    <w:rsid w:val="00514373"/>
    <w:rPr>
      <w:sz w:val="16"/>
      <w:szCs w:val="16"/>
    </w:rPr>
  </w:style>
  <w:style w:type="paragraph" w:styleId="Tekstkomentarza">
    <w:name w:val="annotation text"/>
    <w:basedOn w:val="Normalny"/>
    <w:link w:val="TekstkomentarzaZnak"/>
    <w:uiPriority w:val="99"/>
    <w:unhideWhenUsed/>
    <w:rsid w:val="00514373"/>
    <w:pPr>
      <w:spacing w:line="240" w:lineRule="auto"/>
    </w:pPr>
    <w:rPr>
      <w:sz w:val="20"/>
      <w:szCs w:val="20"/>
    </w:rPr>
  </w:style>
  <w:style w:type="character" w:customStyle="1" w:styleId="TekstkomentarzaZnak">
    <w:name w:val="Tekst komentarza Znak"/>
    <w:basedOn w:val="Domylnaczcionkaakapitu"/>
    <w:link w:val="Tekstkomentarza"/>
    <w:uiPriority w:val="99"/>
    <w:rsid w:val="00514373"/>
    <w:rPr>
      <w:sz w:val="20"/>
      <w:szCs w:val="20"/>
    </w:rPr>
  </w:style>
  <w:style w:type="paragraph" w:styleId="Tematkomentarza">
    <w:name w:val="annotation subject"/>
    <w:basedOn w:val="Tekstkomentarza"/>
    <w:next w:val="Tekstkomentarza"/>
    <w:link w:val="TematkomentarzaZnak"/>
    <w:uiPriority w:val="99"/>
    <w:semiHidden/>
    <w:unhideWhenUsed/>
    <w:rsid w:val="00514373"/>
    <w:rPr>
      <w:b/>
      <w:bCs/>
    </w:rPr>
  </w:style>
  <w:style w:type="character" w:customStyle="1" w:styleId="TematkomentarzaZnak">
    <w:name w:val="Temat komentarza Znak"/>
    <w:basedOn w:val="TekstkomentarzaZnak"/>
    <w:link w:val="Tematkomentarza"/>
    <w:uiPriority w:val="99"/>
    <w:semiHidden/>
    <w:rsid w:val="00514373"/>
    <w:rPr>
      <w:b/>
      <w:bCs/>
      <w:sz w:val="20"/>
      <w:szCs w:val="20"/>
    </w:rPr>
  </w:style>
  <w:style w:type="paragraph" w:styleId="NormalnyWeb">
    <w:name w:val="Normal (Web)"/>
    <w:basedOn w:val="Normalny"/>
    <w:uiPriority w:val="99"/>
    <w:semiHidden/>
    <w:unhideWhenUsed/>
    <w:rsid w:val="005D6CDD"/>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076949">
      <w:bodyDiv w:val="1"/>
      <w:marLeft w:val="0"/>
      <w:marRight w:val="0"/>
      <w:marTop w:val="0"/>
      <w:marBottom w:val="0"/>
      <w:divBdr>
        <w:top w:val="none" w:sz="0" w:space="0" w:color="auto"/>
        <w:left w:val="none" w:sz="0" w:space="0" w:color="auto"/>
        <w:bottom w:val="none" w:sz="0" w:space="0" w:color="auto"/>
        <w:right w:val="none" w:sz="0" w:space="0" w:color="auto"/>
      </w:divBdr>
    </w:div>
    <w:div w:id="826169179">
      <w:bodyDiv w:val="1"/>
      <w:marLeft w:val="0"/>
      <w:marRight w:val="0"/>
      <w:marTop w:val="0"/>
      <w:marBottom w:val="0"/>
      <w:divBdr>
        <w:top w:val="none" w:sz="0" w:space="0" w:color="auto"/>
        <w:left w:val="none" w:sz="0" w:space="0" w:color="auto"/>
        <w:bottom w:val="none" w:sz="0" w:space="0" w:color="auto"/>
        <w:right w:val="none" w:sz="0" w:space="0" w:color="auto"/>
      </w:divBdr>
    </w:div>
    <w:div w:id="1042831361">
      <w:bodyDiv w:val="1"/>
      <w:marLeft w:val="0"/>
      <w:marRight w:val="0"/>
      <w:marTop w:val="0"/>
      <w:marBottom w:val="0"/>
      <w:divBdr>
        <w:top w:val="none" w:sz="0" w:space="0" w:color="auto"/>
        <w:left w:val="none" w:sz="0" w:space="0" w:color="auto"/>
        <w:bottom w:val="none" w:sz="0" w:space="0" w:color="auto"/>
        <w:right w:val="none" w:sz="0" w:space="0" w:color="auto"/>
      </w:divBdr>
    </w:div>
    <w:div w:id="1046563393">
      <w:bodyDiv w:val="1"/>
      <w:marLeft w:val="0"/>
      <w:marRight w:val="0"/>
      <w:marTop w:val="0"/>
      <w:marBottom w:val="0"/>
      <w:divBdr>
        <w:top w:val="none" w:sz="0" w:space="0" w:color="auto"/>
        <w:left w:val="none" w:sz="0" w:space="0" w:color="auto"/>
        <w:bottom w:val="none" w:sz="0" w:space="0" w:color="auto"/>
        <w:right w:val="none" w:sz="0" w:space="0" w:color="auto"/>
      </w:divBdr>
    </w:div>
    <w:div w:id="1579905144">
      <w:bodyDiv w:val="1"/>
      <w:marLeft w:val="0"/>
      <w:marRight w:val="0"/>
      <w:marTop w:val="0"/>
      <w:marBottom w:val="0"/>
      <w:divBdr>
        <w:top w:val="none" w:sz="0" w:space="0" w:color="auto"/>
        <w:left w:val="none" w:sz="0" w:space="0" w:color="auto"/>
        <w:bottom w:val="none" w:sz="0" w:space="0" w:color="auto"/>
        <w:right w:val="none" w:sz="0" w:space="0" w:color="auto"/>
      </w:divBdr>
    </w:div>
    <w:div w:id="19678547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E863F4D41954445A589852F56065FF7" ma:contentTypeVersion="20" ma:contentTypeDescription="Utwórz nowy dokument." ma:contentTypeScope="" ma:versionID="702aee292a7abc04507264a76dbd5604">
  <xsd:schema xmlns:xsd="http://www.w3.org/2001/XMLSchema" xmlns:xs="http://www.w3.org/2001/XMLSchema" xmlns:p="http://schemas.microsoft.com/office/2006/metadata/properties" xmlns:ns2="21b06b1f-c2e7-42c0-8d47-4682ebcf1bc4" xmlns:ns3="f2806426-abc6-4eac-b766-6af691031736" xmlns:ns4="http://schemas.microsoft.com/sharepoint/v3/fields" targetNamespace="http://schemas.microsoft.com/office/2006/metadata/properties" ma:root="true" ma:fieldsID="8fe50d41f335b1042ab097ea009a11f0" ns2:_="" ns3:_="" ns4:_="">
    <xsd:import namespace="21b06b1f-c2e7-42c0-8d47-4682ebcf1bc4"/>
    <xsd:import namespace="f2806426-abc6-4eac-b766-6af691031736"/>
    <xsd:import namespace="http://schemas.microsoft.com/sharepoint/v3/fields"/>
    <xsd:element name="properties">
      <xsd:complexType>
        <xsd:sequence>
          <xsd:element name="documentManagement">
            <xsd:complexType>
              <xsd:all>
                <xsd:element ref="ns2:SharedWithUsers" minOccurs="0"/>
                <xsd:element ref="ns2:SharedWithDetails" minOccurs="0"/>
                <xsd:element ref="ns3:OPOWIEDZIALNY"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lcf76f155ced4ddcb4097134ff3c332f" minOccurs="0"/>
                <xsd:element ref="ns2:TaxCatchAll" minOccurs="0"/>
                <xsd:element ref="ns3:MediaServiceOCR" minOccurs="0"/>
                <xsd:element ref="ns4:_DCDateModifie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b06b1f-c2e7-42c0-8d47-4682ebcf1bc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e5bbe3e3-7644-4b6b-ab10-c7834c2b7a45}" ma:internalName="TaxCatchAll" ma:showField="CatchAllData" ma:web="21b06b1f-c2e7-42c0-8d47-4682ebcf1bc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806426-abc6-4eac-b766-6af691031736" elementFormDefault="qualified">
    <xsd:import namespace="http://schemas.microsoft.com/office/2006/documentManagement/types"/>
    <xsd:import namespace="http://schemas.microsoft.com/office/infopath/2007/PartnerControls"/>
    <xsd:element name="OPOWIEDZIALNY" ma:index="10" nillable="true" ma:displayName="OPOWIEDZIALNY" ma:description="OSOBA ODPOWIEDZIALNA ZA FOLDER" ma:format="Dropdown" ma:list="UserInfo" ma:SearchPeopleOnly="false" ma:SharePointGroup="0" ma:internalName="OPOWIEDZIALNY" ma:readOnly="false" ma:showField="Departmen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fb58666-e629-4e5a-b780-b8dcc15b318b"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24" nillable="true" ma:displayName="Data modyfikacji" ma:description="Data ostatniej modyfikacji tego zasobu"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1b06b1f-c2e7-42c0-8d47-4682ebcf1bc4" xsi:nil="true"/>
    <lcf76f155ced4ddcb4097134ff3c332f xmlns="f2806426-abc6-4eac-b766-6af691031736">
      <Terms xmlns="http://schemas.microsoft.com/office/infopath/2007/PartnerControls"/>
    </lcf76f155ced4ddcb4097134ff3c332f>
    <_DCDateModified xmlns="http://schemas.microsoft.com/sharepoint/v3/fields" xsi:nil="true"/>
    <OPOWIEDZIALNY xmlns="f2806426-abc6-4eac-b766-6af691031736">
      <UserInfo>
        <DisplayName/>
        <AccountId xsi:nil="true"/>
        <AccountType/>
      </UserInfo>
    </OPOWIEDZIALNY>
    <SharedWithUsers xmlns="21b06b1f-c2e7-42c0-8d47-4682ebcf1bc4">
      <UserInfo>
        <DisplayName/>
        <AccountId xsi:nil="true"/>
        <AccountType/>
      </UserInfo>
    </SharedWithUsers>
  </documentManagement>
</p:properties>
</file>

<file path=customXml/itemProps1.xml><?xml version="1.0" encoding="utf-8"?>
<ds:datastoreItem xmlns:ds="http://schemas.openxmlformats.org/officeDocument/2006/customXml" ds:itemID="{CCF41AEC-80C3-4327-8AE1-87ECEEF6AAE0}">
  <ds:schemaRefs>
    <ds:schemaRef ds:uri="http://schemas.microsoft.com/sharepoint/v3/contenttype/forms"/>
  </ds:schemaRefs>
</ds:datastoreItem>
</file>

<file path=customXml/itemProps2.xml><?xml version="1.0" encoding="utf-8"?>
<ds:datastoreItem xmlns:ds="http://schemas.openxmlformats.org/officeDocument/2006/customXml" ds:itemID="{386EFC09-F190-42A8-8757-095DA2878C6F}">
  <ds:schemaRefs>
    <ds:schemaRef ds:uri="http://schemas.openxmlformats.org/officeDocument/2006/bibliography"/>
  </ds:schemaRefs>
</ds:datastoreItem>
</file>

<file path=customXml/itemProps3.xml><?xml version="1.0" encoding="utf-8"?>
<ds:datastoreItem xmlns:ds="http://schemas.openxmlformats.org/officeDocument/2006/customXml" ds:itemID="{A66A6B4E-419C-4528-AC02-0811B529E128}"/>
</file>

<file path=customXml/itemProps4.xml><?xml version="1.0" encoding="utf-8"?>
<ds:datastoreItem xmlns:ds="http://schemas.openxmlformats.org/officeDocument/2006/customXml" ds:itemID="{8146E404-8641-4C43-9D1D-0111431D1F13}"/>
</file>

<file path=docProps/app.xml><?xml version="1.0" encoding="utf-8"?>
<Properties xmlns="http://schemas.openxmlformats.org/officeDocument/2006/extended-properties" xmlns:vt="http://schemas.openxmlformats.org/officeDocument/2006/docPropsVTypes">
  <Template>Normal.dotm</Template>
  <TotalTime>5</TotalTime>
  <Pages>3</Pages>
  <Words>528</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Springer Nature</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Michalska</dc:creator>
  <cp:keywords/>
  <dc:description/>
  <cp:lastModifiedBy>Aneta Wronska</cp:lastModifiedBy>
  <cp:revision>19</cp:revision>
  <dcterms:created xsi:type="dcterms:W3CDTF">2024-07-12T10:23:00Z</dcterms:created>
  <dcterms:modified xsi:type="dcterms:W3CDTF">2024-10-02T09:03:00Z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0x0101002E863F4D41954445A589852F56065FF7</vt:lpwstr>
  </property>
  <property fmtid="{D5CDD505-2E9C-101B-9397-08002B2CF9AE}" pid="3" name="Order">
    <vt:r8>94212700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